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32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37"/>
        <w:gridCol w:w="546"/>
        <w:gridCol w:w="879"/>
        <w:gridCol w:w="142"/>
        <w:gridCol w:w="11"/>
        <w:gridCol w:w="280"/>
        <w:gridCol w:w="134"/>
        <w:gridCol w:w="283"/>
        <w:gridCol w:w="142"/>
        <w:gridCol w:w="150"/>
        <w:gridCol w:w="425"/>
        <w:gridCol w:w="422"/>
        <w:gridCol w:w="279"/>
        <w:gridCol w:w="147"/>
        <w:gridCol w:w="551"/>
        <w:gridCol w:w="16"/>
        <w:gridCol w:w="114"/>
        <w:gridCol w:w="22"/>
        <w:gridCol w:w="431"/>
        <w:gridCol w:w="170"/>
        <w:gridCol w:w="397"/>
        <w:gridCol w:w="147"/>
        <w:gridCol w:w="278"/>
        <w:gridCol w:w="148"/>
        <w:gridCol w:w="685"/>
        <w:gridCol w:w="15"/>
        <w:gridCol w:w="419"/>
        <w:gridCol w:w="1002"/>
        <w:gridCol w:w="567"/>
        <w:gridCol w:w="371"/>
        <w:gridCol w:w="28"/>
      </w:tblGrid>
      <w:tr w:rsidR="00A90A42" w:rsidRPr="000F1FAF" w14:paraId="06F48396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6FDDFA8B" w14:textId="13DDB243" w:rsidR="00A90A42" w:rsidRPr="000F1FAF" w:rsidRDefault="00A90A42" w:rsidP="00F63AD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bookmarkStart w:id="0" w:name="_GoBack"/>
            <w:bookmarkEnd w:id="0"/>
            <w:r w:rsidRPr="000F1FAF"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cs-CZ"/>
              </w:rPr>
              <w:drawing>
                <wp:inline distT="0" distB="0" distL="0" distR="0" wp14:anchorId="3B0C7378" wp14:editId="67B68A7C">
                  <wp:extent cx="1034860" cy="508088"/>
                  <wp:effectExtent l="0" t="0" r="0" b="635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88" cy="52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8" w:type="dxa"/>
            <w:gridSpan w:val="27"/>
          </w:tcPr>
          <w:p w14:paraId="1FC295AB" w14:textId="0F8BC941" w:rsidR="00A90A42" w:rsidRPr="000F1FAF" w:rsidRDefault="00A90A42" w:rsidP="00F63AD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F1FAF">
              <w:rPr>
                <w:rFonts w:ascii="Arial" w:hAnsi="Arial" w:cs="Arial"/>
                <w:b/>
                <w:sz w:val="40"/>
                <w:szCs w:val="40"/>
              </w:rPr>
              <w:t>Údaje o infrastruktuře</w:t>
            </w:r>
          </w:p>
        </w:tc>
      </w:tr>
      <w:tr w:rsidR="002733D6" w:rsidRPr="000F1FAF" w14:paraId="6802C822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6D68C963" w14:textId="77777777" w:rsidR="002733D6" w:rsidRPr="000F1FAF" w:rsidRDefault="002733D6" w:rsidP="00F63AD3">
            <w:pPr>
              <w:jc w:val="center"/>
              <w:rPr>
                <w:rFonts w:ascii="Arial" w:hAnsi="Arial" w:cs="Arial"/>
              </w:rPr>
            </w:pPr>
          </w:p>
        </w:tc>
      </w:tr>
      <w:tr w:rsidR="002733D6" w:rsidRPr="000F1FAF" w14:paraId="6A74F1D3" w14:textId="77777777" w:rsidTr="00CF6810">
        <w:trPr>
          <w:gridAfter w:val="1"/>
          <w:wAfter w:w="28" w:type="dxa"/>
        </w:trPr>
        <w:tc>
          <w:tcPr>
            <w:tcW w:w="5642" w:type="dxa"/>
            <w:gridSpan w:val="18"/>
          </w:tcPr>
          <w:p w14:paraId="4DC4B337" w14:textId="77777777" w:rsidR="002733D6" w:rsidRPr="000F1FAF" w:rsidRDefault="002733D6">
            <w:pPr>
              <w:rPr>
                <w:rFonts w:ascii="Arial" w:hAnsi="Arial" w:cs="Arial"/>
                <w:b/>
              </w:rPr>
            </w:pPr>
            <w:r w:rsidRPr="000F1FAF">
              <w:rPr>
                <w:rFonts w:ascii="Arial" w:hAnsi="Arial" w:cs="Arial"/>
                <w:b/>
              </w:rPr>
              <w:t>Příloha k žádosti o Osvědčení provozovatele dráhy:</w:t>
            </w:r>
          </w:p>
        </w:tc>
        <w:tc>
          <w:tcPr>
            <w:tcW w:w="4652" w:type="dxa"/>
            <w:gridSpan w:val="13"/>
          </w:tcPr>
          <w:p w14:paraId="0E1C3048" w14:textId="77777777" w:rsidR="002733D6" w:rsidRPr="000F1FAF" w:rsidRDefault="002733D6">
            <w:pPr>
              <w:rPr>
                <w:rFonts w:ascii="Arial" w:hAnsi="Arial" w:cs="Arial"/>
              </w:rPr>
            </w:pPr>
          </w:p>
        </w:tc>
      </w:tr>
      <w:tr w:rsidR="002D14F2" w:rsidRPr="000F1FAF" w14:paraId="5458E4F2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236E2A49" w14:textId="77777777" w:rsidR="002D14F2" w:rsidRPr="000F1FAF" w:rsidRDefault="002D14F2">
            <w:pPr>
              <w:rPr>
                <w:rFonts w:ascii="Arial" w:hAnsi="Arial" w:cs="Arial"/>
              </w:rPr>
            </w:pPr>
          </w:p>
        </w:tc>
      </w:tr>
      <w:tr w:rsidR="00A048A8" w:rsidRPr="000F1FAF" w14:paraId="3DD59A9F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7153FB1E" w14:textId="77777777" w:rsidR="00A048A8" w:rsidRPr="000F1FAF" w:rsidRDefault="00A048A8" w:rsidP="00A048A8">
            <w:pPr>
              <w:jc w:val="center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  <w:b/>
                <w:sz w:val="28"/>
                <w:szCs w:val="28"/>
              </w:rPr>
              <w:t>Žadatel</w:t>
            </w:r>
          </w:p>
        </w:tc>
      </w:tr>
      <w:tr w:rsidR="002D14F2" w:rsidRPr="000F1FAF" w14:paraId="0C08C597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46998ED1" w14:textId="77777777" w:rsidR="002D14F2" w:rsidRPr="000F1FAF" w:rsidRDefault="002D14F2">
            <w:pPr>
              <w:rPr>
                <w:rFonts w:ascii="Arial" w:hAnsi="Arial" w:cs="Arial"/>
              </w:rPr>
            </w:pPr>
          </w:p>
        </w:tc>
      </w:tr>
      <w:tr w:rsidR="00D21AF0" w:rsidRPr="000F1FAF" w14:paraId="767A1EC4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4790E747" w14:textId="5AD2A280" w:rsidR="00D21AF0" w:rsidRPr="000F1FAF" w:rsidRDefault="00D21AF0" w:rsidP="00DD5830">
            <w:pPr>
              <w:ind w:left="456" w:hanging="456"/>
              <w:rPr>
                <w:rFonts w:ascii="Arial" w:hAnsi="Arial" w:cs="Arial"/>
                <w:b/>
              </w:rPr>
            </w:pPr>
            <w:r w:rsidRPr="000F1FAF">
              <w:rPr>
                <w:rFonts w:ascii="Arial" w:hAnsi="Arial" w:cs="Arial"/>
                <w:b/>
              </w:rPr>
              <w:t>1.1</w:t>
            </w:r>
            <w:r w:rsidR="00DD5830">
              <w:rPr>
                <w:rFonts w:ascii="Arial" w:hAnsi="Arial" w:cs="Arial"/>
                <w:b/>
              </w:rPr>
              <w:tab/>
            </w:r>
            <w:r w:rsidRPr="000F1FAF">
              <w:rPr>
                <w:rFonts w:ascii="Arial" w:hAnsi="Arial" w:cs="Arial"/>
                <w:b/>
              </w:rPr>
              <w:t>Právní název:</w:t>
            </w:r>
          </w:p>
        </w:tc>
        <w:tc>
          <w:tcPr>
            <w:tcW w:w="7748" w:type="dxa"/>
            <w:gridSpan w:val="27"/>
          </w:tcPr>
          <w:p w14:paraId="1D057C31" w14:textId="77777777" w:rsidR="00D21AF0" w:rsidRPr="000F1FAF" w:rsidRDefault="00D21AF0">
            <w:pPr>
              <w:rPr>
                <w:rFonts w:ascii="Arial" w:hAnsi="Arial" w:cs="Arial"/>
              </w:rPr>
            </w:pPr>
          </w:p>
        </w:tc>
      </w:tr>
      <w:tr w:rsidR="002D14F2" w:rsidRPr="000F1FAF" w14:paraId="535A9BD6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45FB4388" w14:textId="77777777" w:rsidR="002D14F2" w:rsidRPr="000F1FAF" w:rsidRDefault="002D14F2">
            <w:pPr>
              <w:rPr>
                <w:rFonts w:ascii="Arial" w:hAnsi="Arial" w:cs="Arial"/>
              </w:rPr>
            </w:pPr>
          </w:p>
        </w:tc>
      </w:tr>
      <w:tr w:rsidR="00F63AD3" w:rsidRPr="000F1FAF" w14:paraId="211FD559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56193C01" w14:textId="77777777" w:rsidR="00F63AD3" w:rsidRPr="000F1FAF" w:rsidRDefault="00F63AD3" w:rsidP="00A048A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1FAF">
              <w:rPr>
                <w:rFonts w:ascii="Arial" w:hAnsi="Arial" w:cs="Arial"/>
                <w:b/>
                <w:sz w:val="28"/>
                <w:szCs w:val="28"/>
              </w:rPr>
              <w:t>Podrobnosti o i</w:t>
            </w:r>
            <w:r w:rsidR="00A048A8" w:rsidRPr="000F1FAF">
              <w:rPr>
                <w:rFonts w:ascii="Arial" w:hAnsi="Arial" w:cs="Arial"/>
                <w:b/>
                <w:sz w:val="28"/>
                <w:szCs w:val="28"/>
              </w:rPr>
              <w:t>nfrastruktuře</w:t>
            </w:r>
          </w:p>
        </w:tc>
      </w:tr>
      <w:tr w:rsidR="00EC3521" w:rsidRPr="000F1FAF" w14:paraId="3DE8BC5D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5D4868C9" w14:textId="77777777" w:rsidR="00EC3521" w:rsidRPr="000F1FAF" w:rsidRDefault="00EC3521">
            <w:pPr>
              <w:rPr>
                <w:rFonts w:ascii="Arial" w:hAnsi="Arial" w:cs="Arial"/>
              </w:rPr>
            </w:pPr>
          </w:p>
        </w:tc>
      </w:tr>
      <w:tr w:rsidR="002733D6" w:rsidRPr="000F1FAF" w14:paraId="1F99942C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248F115B" w14:textId="5FF92C1B" w:rsidR="002733D6" w:rsidRPr="000F1FAF" w:rsidRDefault="002733D6" w:rsidP="00DD5830">
            <w:pPr>
              <w:ind w:left="456" w:hanging="456"/>
              <w:rPr>
                <w:rFonts w:ascii="Arial" w:hAnsi="Arial" w:cs="Arial"/>
                <w:b/>
              </w:rPr>
            </w:pPr>
            <w:r w:rsidRPr="000F1FAF">
              <w:rPr>
                <w:rFonts w:ascii="Arial" w:hAnsi="Arial" w:cs="Arial"/>
                <w:b/>
              </w:rPr>
              <w:t>2.1</w:t>
            </w:r>
            <w:r w:rsidR="00DD5830">
              <w:rPr>
                <w:rFonts w:ascii="Arial" w:hAnsi="Arial" w:cs="Arial"/>
                <w:b/>
              </w:rPr>
              <w:tab/>
            </w:r>
            <w:r w:rsidRPr="000F1FAF">
              <w:rPr>
                <w:rFonts w:ascii="Arial" w:hAnsi="Arial" w:cs="Arial"/>
                <w:b/>
              </w:rPr>
              <w:t>Délka provozované dráhy:</w:t>
            </w:r>
          </w:p>
        </w:tc>
      </w:tr>
      <w:tr w:rsidR="002733D6" w:rsidRPr="000F1FAF" w14:paraId="6CBFCC2A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61D613BB" w14:textId="77777777" w:rsidR="002733D6" w:rsidRPr="000F1FAF" w:rsidRDefault="002733D6">
            <w:pPr>
              <w:rPr>
                <w:rFonts w:ascii="Arial" w:hAnsi="Arial" w:cs="Arial"/>
              </w:rPr>
            </w:pPr>
          </w:p>
        </w:tc>
      </w:tr>
      <w:tr w:rsidR="00A327BF" w:rsidRPr="000F1FAF" w14:paraId="14BFA771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1508624B" w14:textId="6E219A92" w:rsidR="00EC3521" w:rsidRPr="000F1FAF" w:rsidRDefault="00EC3521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2.11</w:t>
            </w:r>
            <w:r w:rsidR="00DD5830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celkem</w:t>
            </w:r>
          </w:p>
        </w:tc>
        <w:tc>
          <w:tcPr>
            <w:tcW w:w="1142" w:type="dxa"/>
            <w:gridSpan w:val="7"/>
            <w:tcBorders>
              <w:bottom w:val="single" w:sz="4" w:space="0" w:color="auto"/>
            </w:tcBorders>
          </w:tcPr>
          <w:p w14:paraId="7DAF949C" w14:textId="77777777" w:rsidR="00EC3521" w:rsidRPr="000F1FAF" w:rsidRDefault="00EC352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gridSpan w:val="2"/>
          </w:tcPr>
          <w:p w14:paraId="53E51BCF" w14:textId="77777777" w:rsidR="00EC3521" w:rsidRPr="000F1FAF" w:rsidRDefault="00EC3521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km</w:t>
            </w:r>
          </w:p>
        </w:tc>
        <w:tc>
          <w:tcPr>
            <w:tcW w:w="977" w:type="dxa"/>
            <w:gridSpan w:val="3"/>
          </w:tcPr>
          <w:p w14:paraId="1768A6D9" w14:textId="77777777" w:rsidR="00EC3521" w:rsidRPr="000F1FAF" w:rsidRDefault="00EC3521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Z toho:</w:t>
            </w:r>
          </w:p>
        </w:tc>
        <w:tc>
          <w:tcPr>
            <w:tcW w:w="2423" w:type="dxa"/>
            <w:gridSpan w:val="11"/>
          </w:tcPr>
          <w:p w14:paraId="24D593B9" w14:textId="7D5E38F1" w:rsidR="00EC3521" w:rsidRPr="000F1FAF" w:rsidRDefault="00EC3521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2.12</w:t>
            </w:r>
            <w:r w:rsidR="00DD5830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dvoukolejné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3090DF39" w14:textId="77777777" w:rsidR="00EC3521" w:rsidRPr="000F1FAF" w:rsidRDefault="00EC3521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40D05E55" w14:textId="77777777" w:rsidR="00EC3521" w:rsidRPr="000F1FAF" w:rsidRDefault="00EC3521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km</w:t>
            </w:r>
          </w:p>
        </w:tc>
      </w:tr>
      <w:tr w:rsidR="00A327BF" w:rsidRPr="000F1FAF" w14:paraId="2334743E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7E341967" w14:textId="77777777" w:rsidR="00DD5830" w:rsidRPr="000F1FAF" w:rsidRDefault="00DD5830" w:rsidP="00DD583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gridSpan w:val="7"/>
          </w:tcPr>
          <w:p w14:paraId="2FBF8752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gridSpan w:val="2"/>
          </w:tcPr>
          <w:p w14:paraId="61B714DA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gridSpan w:val="3"/>
          </w:tcPr>
          <w:p w14:paraId="47A7D4A6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gridSpan w:val="11"/>
          </w:tcPr>
          <w:p w14:paraId="0C95BBE6" w14:textId="77777777" w:rsidR="00DD5830" w:rsidRPr="000F1FAF" w:rsidRDefault="00DD5830" w:rsidP="00DD5830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</w:tcPr>
          <w:p w14:paraId="675626FE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6F22C034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</w:tr>
      <w:tr w:rsidR="00A327BF" w:rsidRPr="000F1FAF" w14:paraId="247EB910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3FC627B4" w14:textId="77777777" w:rsidR="00DD5830" w:rsidRPr="000F1FAF" w:rsidRDefault="00DD5830" w:rsidP="00DD583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gridSpan w:val="7"/>
          </w:tcPr>
          <w:p w14:paraId="2FEDF52A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gridSpan w:val="2"/>
          </w:tcPr>
          <w:p w14:paraId="56E31EC1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gridSpan w:val="3"/>
          </w:tcPr>
          <w:p w14:paraId="621FAB6D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gridSpan w:val="11"/>
          </w:tcPr>
          <w:p w14:paraId="74006237" w14:textId="651FD739" w:rsidR="00DD5830" w:rsidRPr="000F1FAF" w:rsidRDefault="00DD5830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2.13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jednokolejné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4DC4CE38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12280619" w14:textId="231E126C" w:rsidR="00DD5830" w:rsidRPr="000F1FAF" w:rsidRDefault="00DD5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</w:p>
        </w:tc>
      </w:tr>
      <w:tr w:rsidR="002D14F2" w:rsidRPr="000F1FAF" w14:paraId="1EC4C590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47839A57" w14:textId="77777777" w:rsidR="002D14F2" w:rsidRPr="000F1FAF" w:rsidRDefault="002D14F2">
            <w:pPr>
              <w:rPr>
                <w:rFonts w:ascii="Arial" w:hAnsi="Arial" w:cs="Arial"/>
              </w:rPr>
            </w:pPr>
          </w:p>
        </w:tc>
      </w:tr>
      <w:tr w:rsidR="00A327BF" w:rsidRPr="000F1FAF" w14:paraId="79E5D1A1" w14:textId="77777777" w:rsidTr="00CF6810">
        <w:trPr>
          <w:gridAfter w:val="1"/>
          <w:wAfter w:w="28" w:type="dxa"/>
        </w:trPr>
        <w:tc>
          <w:tcPr>
            <w:tcW w:w="2699" w:type="dxa"/>
            <w:gridSpan w:val="6"/>
          </w:tcPr>
          <w:p w14:paraId="7DDBE380" w14:textId="483A636F" w:rsidR="00DD5830" w:rsidRPr="000F1FAF" w:rsidRDefault="00DD5830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2.14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délka kolejí celkem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</w:tcPr>
          <w:p w14:paraId="77B39C8F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gridSpan w:val="2"/>
          </w:tcPr>
          <w:p w14:paraId="408A0BEA" w14:textId="77777777" w:rsidR="00DD5830" w:rsidRPr="000F1FAF" w:rsidRDefault="00DD5830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km</w:t>
            </w:r>
          </w:p>
        </w:tc>
        <w:tc>
          <w:tcPr>
            <w:tcW w:w="993" w:type="dxa"/>
            <w:gridSpan w:val="4"/>
          </w:tcPr>
          <w:p w14:paraId="1D83B44C" w14:textId="09CC81C6" w:rsidR="00DD5830" w:rsidRPr="000F1FAF" w:rsidRDefault="00DD5830" w:rsidP="00F3741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10"/>
          </w:tcPr>
          <w:p w14:paraId="0AF7F47D" w14:textId="71E6D398" w:rsidR="00DD5830" w:rsidRPr="000F1FAF" w:rsidRDefault="00DD5830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2.15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počet stanic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656B2923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5B1619BA" w14:textId="77777777" w:rsidR="00DD5830" w:rsidRPr="000F1FAF" w:rsidRDefault="00DD5830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počet</w:t>
            </w:r>
          </w:p>
        </w:tc>
      </w:tr>
      <w:tr w:rsidR="00A327BF" w:rsidRPr="000F1FAF" w14:paraId="4FB62C6B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055D52FB" w14:textId="77777777" w:rsidR="00DD5830" w:rsidRPr="000F1FAF" w:rsidRDefault="00DD5830" w:rsidP="00DD583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gridSpan w:val="7"/>
          </w:tcPr>
          <w:p w14:paraId="68451796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gridSpan w:val="2"/>
          </w:tcPr>
          <w:p w14:paraId="3DA6BC5F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</w:tcPr>
          <w:p w14:paraId="40954B0C" w14:textId="77777777" w:rsidR="00DD5830" w:rsidRPr="000F1FAF" w:rsidRDefault="00DD5830" w:rsidP="00F3741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10"/>
          </w:tcPr>
          <w:p w14:paraId="3A6CF097" w14:textId="77777777" w:rsidR="00DD5830" w:rsidRPr="000F1FAF" w:rsidRDefault="00DD5830" w:rsidP="00DD5830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</w:tcPr>
          <w:p w14:paraId="0056938C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1467084D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</w:tr>
      <w:tr w:rsidR="00A327BF" w:rsidRPr="000F1FAF" w14:paraId="051A3B34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4474EF85" w14:textId="77777777" w:rsidR="00DD5830" w:rsidRPr="000F1FAF" w:rsidRDefault="00DD5830" w:rsidP="00DD583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gridSpan w:val="7"/>
          </w:tcPr>
          <w:p w14:paraId="5515A100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gridSpan w:val="2"/>
          </w:tcPr>
          <w:p w14:paraId="39CE551E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</w:tcPr>
          <w:p w14:paraId="3BA42AC1" w14:textId="77777777" w:rsidR="00DD5830" w:rsidRPr="000F1FAF" w:rsidRDefault="00DD5830" w:rsidP="00F3741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10"/>
          </w:tcPr>
          <w:p w14:paraId="2408F333" w14:textId="0A6CC536" w:rsidR="00DD5830" w:rsidRPr="000F1FAF" w:rsidRDefault="00DD5830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2.16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počet dopraven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0666B124" w14:textId="77777777" w:rsidR="00DD5830" w:rsidRPr="000F1FAF" w:rsidRDefault="00DD5830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2CA65BBD" w14:textId="06B3F8C0" w:rsidR="00DD5830" w:rsidRPr="000F1FAF" w:rsidRDefault="00DD5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</w:t>
            </w:r>
          </w:p>
        </w:tc>
      </w:tr>
      <w:tr w:rsidR="002D14F2" w:rsidRPr="000F1FAF" w14:paraId="47D1EBB0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00A7FE42" w14:textId="77777777" w:rsidR="002D14F2" w:rsidRPr="000F1FAF" w:rsidRDefault="002D14F2">
            <w:pPr>
              <w:rPr>
                <w:rFonts w:ascii="Arial" w:hAnsi="Arial" w:cs="Arial"/>
              </w:rPr>
            </w:pPr>
          </w:p>
        </w:tc>
      </w:tr>
      <w:tr w:rsidR="002D14F2" w:rsidRPr="000F1FAF" w14:paraId="602F26F7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4D8AC833" w14:textId="269D3757" w:rsidR="002D14F2" w:rsidRPr="000F1FAF" w:rsidRDefault="002D14F2" w:rsidP="00DD5830">
            <w:pPr>
              <w:ind w:left="456" w:hanging="456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  <w:b/>
              </w:rPr>
              <w:t>2.2</w:t>
            </w:r>
            <w:r w:rsidR="00DD5830">
              <w:rPr>
                <w:rFonts w:ascii="Arial" w:hAnsi="Arial" w:cs="Arial"/>
                <w:b/>
              </w:rPr>
              <w:tab/>
            </w:r>
            <w:r w:rsidRPr="000F1FAF">
              <w:rPr>
                <w:rFonts w:ascii="Arial" w:hAnsi="Arial" w:cs="Arial"/>
                <w:b/>
              </w:rPr>
              <w:t>Procentuální podíl jednotlivých typů infrastruktury:</w:t>
            </w:r>
          </w:p>
        </w:tc>
      </w:tr>
      <w:tr w:rsidR="002D14F2" w:rsidRPr="000F1FAF" w14:paraId="128261CF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0BF6B4CA" w14:textId="77777777" w:rsidR="002D14F2" w:rsidRPr="000F1FAF" w:rsidRDefault="002D14F2">
            <w:pPr>
              <w:rPr>
                <w:rFonts w:ascii="Arial" w:hAnsi="Arial" w:cs="Arial"/>
              </w:rPr>
            </w:pPr>
          </w:p>
        </w:tc>
      </w:tr>
      <w:tr w:rsidR="00A327BF" w:rsidRPr="000F1FAF" w14:paraId="1D544461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2EEEED0F" w14:textId="6E4F9912" w:rsidR="002D14F2" w:rsidRPr="000F1FAF" w:rsidRDefault="002D14F2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2.21</w:t>
            </w:r>
            <w:r w:rsidR="00DD5830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normální</w:t>
            </w:r>
            <w:r w:rsidR="00DD5830">
              <w:rPr>
                <w:rFonts w:ascii="Arial" w:hAnsi="Arial" w:cs="Arial"/>
              </w:rPr>
              <w:t xml:space="preserve"> </w:t>
            </w:r>
            <w:r w:rsidRPr="000F1FAF">
              <w:rPr>
                <w:rFonts w:ascii="Arial" w:hAnsi="Arial" w:cs="Arial"/>
              </w:rPr>
              <w:t>rozchod</w:t>
            </w:r>
          </w:p>
        </w:tc>
        <w:tc>
          <w:tcPr>
            <w:tcW w:w="1142" w:type="dxa"/>
            <w:gridSpan w:val="7"/>
            <w:tcBorders>
              <w:bottom w:val="single" w:sz="4" w:space="0" w:color="auto"/>
            </w:tcBorders>
          </w:tcPr>
          <w:p w14:paraId="1F092E65" w14:textId="77777777" w:rsidR="002D14F2" w:rsidRPr="000F1FAF" w:rsidRDefault="002D14F2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gridSpan w:val="5"/>
          </w:tcPr>
          <w:p w14:paraId="3E459948" w14:textId="77777777" w:rsidR="002D14F2" w:rsidRPr="000F1FAF" w:rsidRDefault="002D14F2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423" w:type="dxa"/>
            <w:gridSpan w:val="11"/>
          </w:tcPr>
          <w:p w14:paraId="0F1628AA" w14:textId="373E10C4" w:rsidR="002D14F2" w:rsidRPr="000F1FAF" w:rsidRDefault="002D14F2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2.22</w:t>
            </w:r>
            <w:r w:rsidR="00DD5830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úzkorozchodná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6022BC80" w14:textId="77777777" w:rsidR="002D14F2" w:rsidRPr="000F1FAF" w:rsidRDefault="002D14F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2FA663ED" w14:textId="77777777" w:rsidR="002D14F2" w:rsidRPr="000F1FAF" w:rsidRDefault="002D14F2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</w:tr>
      <w:tr w:rsidR="002D14F2" w:rsidRPr="000F1FAF" w14:paraId="7C070379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44D00971" w14:textId="77777777" w:rsidR="002D14F2" w:rsidRPr="000F1FAF" w:rsidRDefault="002D14F2">
            <w:pPr>
              <w:rPr>
                <w:rFonts w:ascii="Arial" w:hAnsi="Arial" w:cs="Arial"/>
              </w:rPr>
            </w:pPr>
          </w:p>
        </w:tc>
      </w:tr>
      <w:tr w:rsidR="002D14F2" w:rsidRPr="000F1FAF" w14:paraId="5D804A29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341D277A" w14:textId="0C57CE8B" w:rsidR="002D14F2" w:rsidRPr="000F1FAF" w:rsidRDefault="002D14F2" w:rsidP="002E6077">
            <w:pPr>
              <w:ind w:left="456" w:hanging="456"/>
              <w:rPr>
                <w:rFonts w:ascii="Arial" w:hAnsi="Arial" w:cs="Arial"/>
                <w:b/>
              </w:rPr>
            </w:pPr>
            <w:r w:rsidRPr="000F1FAF">
              <w:rPr>
                <w:rFonts w:ascii="Arial" w:hAnsi="Arial" w:cs="Arial"/>
                <w:b/>
              </w:rPr>
              <w:t>2.3</w:t>
            </w:r>
            <w:r w:rsidR="002E6077">
              <w:rPr>
                <w:rFonts w:ascii="Arial" w:hAnsi="Arial" w:cs="Arial"/>
                <w:b/>
              </w:rPr>
              <w:tab/>
            </w:r>
            <w:r w:rsidR="009E0CC0" w:rsidRPr="000F1FAF">
              <w:rPr>
                <w:rFonts w:ascii="Arial" w:hAnsi="Arial" w:cs="Arial"/>
                <w:b/>
              </w:rPr>
              <w:t>Procentuální podíl trans evropských sítí</w:t>
            </w:r>
            <w:r w:rsidRPr="000F1FAF">
              <w:rPr>
                <w:rFonts w:ascii="Arial" w:hAnsi="Arial" w:cs="Arial"/>
                <w:b/>
              </w:rPr>
              <w:t xml:space="preserve"> (TEN-T):</w:t>
            </w:r>
          </w:p>
        </w:tc>
      </w:tr>
      <w:tr w:rsidR="001E386B" w:rsidRPr="000F1FAF" w14:paraId="1C1EDB71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1DA9F4BE" w14:textId="77777777" w:rsidR="001E386B" w:rsidRPr="000F1FAF" w:rsidRDefault="001E386B">
            <w:pPr>
              <w:rPr>
                <w:rFonts w:ascii="Arial" w:hAnsi="Arial" w:cs="Arial"/>
              </w:rPr>
            </w:pPr>
          </w:p>
        </w:tc>
      </w:tr>
      <w:tr w:rsidR="00A327BF" w:rsidRPr="000F1FAF" w14:paraId="2905E62B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66D53D4A" w14:textId="34384420" w:rsidR="001E386B" w:rsidRPr="000F1FAF" w:rsidRDefault="001E386B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2.31</w:t>
            </w:r>
            <w:r w:rsidR="00DD5830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celkově TEN-T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1D9D256A" w14:textId="77777777" w:rsidR="001E386B" w:rsidRPr="000F1FAF" w:rsidRDefault="001E386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30B10BB5" w14:textId="77777777" w:rsidR="001E386B" w:rsidRPr="000F1FAF" w:rsidRDefault="001E386B" w:rsidP="001E386B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557" w:type="dxa"/>
            <w:gridSpan w:val="10"/>
          </w:tcPr>
          <w:p w14:paraId="131ADB13" w14:textId="378E2FFA" w:rsidR="001E386B" w:rsidRPr="000F1FAF" w:rsidRDefault="001E386B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2.32</w:t>
            </w:r>
            <w:r w:rsidR="00DD5830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Nákladní TEN-T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5323D9" w14:textId="77777777" w:rsidR="001E386B" w:rsidRPr="000F1FAF" w:rsidRDefault="001E386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7892FB4B" w14:textId="77777777" w:rsidR="001E386B" w:rsidRPr="000F1FAF" w:rsidRDefault="001E386B" w:rsidP="001E386B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269" w:type="dxa"/>
            <w:gridSpan w:val="5"/>
          </w:tcPr>
          <w:p w14:paraId="39BF66AE" w14:textId="1A19794C" w:rsidR="001E386B" w:rsidRPr="000F1FAF" w:rsidRDefault="001E386B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2.33</w:t>
            </w:r>
            <w:r w:rsidR="00DD5830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osobní TEN-T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D2F38E" w14:textId="77777777" w:rsidR="001E386B" w:rsidRPr="000F1FAF" w:rsidRDefault="001E386B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7DD68053" w14:textId="77777777" w:rsidR="001E386B" w:rsidRPr="000F1FAF" w:rsidRDefault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</w:tr>
      <w:tr w:rsidR="003220A3" w:rsidRPr="000F1FAF" w14:paraId="73711210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625BB664" w14:textId="77777777" w:rsidR="003220A3" w:rsidRPr="000F1FAF" w:rsidRDefault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58F530EC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53CED3B1" w14:textId="5621D37F" w:rsidR="001E386B" w:rsidRPr="000F1FAF" w:rsidRDefault="003220A3" w:rsidP="00DD5830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2.34</w:t>
            </w:r>
            <w:r w:rsidR="00DD5830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mimo síť TEN-T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409C0C16" w14:textId="77777777" w:rsidR="001E386B" w:rsidRPr="000F1FAF" w:rsidRDefault="001E386B" w:rsidP="001E386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3D887937" w14:textId="77777777" w:rsidR="001E386B" w:rsidRPr="000F1FAF" w:rsidRDefault="001E386B" w:rsidP="001E386B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557" w:type="dxa"/>
            <w:gridSpan w:val="10"/>
          </w:tcPr>
          <w:p w14:paraId="379F08ED" w14:textId="77777777" w:rsidR="001E386B" w:rsidRPr="000F1FAF" w:rsidRDefault="001E386B" w:rsidP="001E38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6B262CAF" w14:textId="77777777" w:rsidR="001E386B" w:rsidRPr="000F1FAF" w:rsidRDefault="001E386B" w:rsidP="001E386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328D2571" w14:textId="77777777" w:rsidR="001E386B" w:rsidRPr="000F1FAF" w:rsidRDefault="001E386B" w:rsidP="001E386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6BE2413B" w14:textId="77777777" w:rsidR="001E386B" w:rsidRPr="000F1FAF" w:rsidRDefault="001E386B" w:rsidP="001E386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1ED64D3" w14:textId="77777777" w:rsidR="001E386B" w:rsidRPr="000F1FAF" w:rsidRDefault="001E386B" w:rsidP="001E386B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6B41DE2C" w14:textId="77777777" w:rsidR="001E386B" w:rsidRPr="000F1FAF" w:rsidRDefault="001E386B" w:rsidP="001E386B">
            <w:pPr>
              <w:rPr>
                <w:rFonts w:ascii="Arial" w:hAnsi="Arial" w:cs="Arial"/>
              </w:rPr>
            </w:pPr>
          </w:p>
        </w:tc>
      </w:tr>
      <w:tr w:rsidR="00A327BF" w:rsidRPr="000F1FAF" w14:paraId="0CF86B77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5162C026" w14:textId="77777777" w:rsidR="003220A3" w:rsidRPr="000F1FAF" w:rsidRDefault="003220A3" w:rsidP="001E38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547259A8" w14:textId="77777777" w:rsidR="003220A3" w:rsidRPr="000F1FAF" w:rsidRDefault="003220A3" w:rsidP="001E386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41E6526E" w14:textId="77777777" w:rsidR="003220A3" w:rsidRPr="000F1FAF" w:rsidRDefault="003220A3" w:rsidP="001E38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3BF51BFB" w14:textId="77777777" w:rsidR="003220A3" w:rsidRPr="000F1FAF" w:rsidRDefault="003220A3" w:rsidP="001E38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453F33BD" w14:textId="77777777" w:rsidR="003220A3" w:rsidRPr="000F1FAF" w:rsidRDefault="003220A3" w:rsidP="001E386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24B0C569" w14:textId="77777777" w:rsidR="003220A3" w:rsidRPr="000F1FAF" w:rsidRDefault="003220A3" w:rsidP="001E386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2C920844" w14:textId="77777777" w:rsidR="003220A3" w:rsidRPr="000F1FAF" w:rsidRDefault="003220A3" w:rsidP="001E386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953D83D" w14:textId="77777777" w:rsidR="003220A3" w:rsidRPr="000F1FAF" w:rsidRDefault="003220A3" w:rsidP="001E386B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209B9D90" w14:textId="77777777" w:rsidR="003220A3" w:rsidRPr="000F1FAF" w:rsidRDefault="003220A3" w:rsidP="001E386B">
            <w:pPr>
              <w:rPr>
                <w:rFonts w:ascii="Arial" w:hAnsi="Arial" w:cs="Arial"/>
              </w:rPr>
            </w:pPr>
          </w:p>
        </w:tc>
      </w:tr>
      <w:tr w:rsidR="003220A3" w:rsidRPr="000F1FAF" w14:paraId="6B125E8D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313F7904" w14:textId="7DD61670" w:rsidR="003220A3" w:rsidRPr="000F1FAF" w:rsidRDefault="003220A3" w:rsidP="002E6077">
            <w:pPr>
              <w:ind w:left="456" w:hanging="456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  <w:b/>
              </w:rPr>
              <w:t>2.4</w:t>
            </w:r>
            <w:r w:rsidR="002E6077">
              <w:rPr>
                <w:rFonts w:ascii="Arial" w:hAnsi="Arial" w:cs="Arial"/>
                <w:b/>
              </w:rPr>
              <w:tab/>
            </w:r>
            <w:r w:rsidRPr="000F1FAF">
              <w:rPr>
                <w:rFonts w:ascii="Arial" w:hAnsi="Arial" w:cs="Arial"/>
                <w:b/>
              </w:rPr>
              <w:t>Rozdělení maximálních povolených rychlostí na infrastruktuře [km/h]:</w:t>
            </w:r>
          </w:p>
        </w:tc>
      </w:tr>
      <w:tr w:rsidR="00A327BF" w:rsidRPr="000F1FAF" w14:paraId="61A40FCC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3AC227BB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457B08F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1C1422B5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4B8442F5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2C099C9A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07C9937E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5B2C108E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483F1E0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14E2F37F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1DF8423D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6DFEFBF1" w14:textId="0C47D6B9" w:rsidR="003220A3" w:rsidRPr="000F1FAF" w:rsidRDefault="003220A3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2.41</w:t>
            </w:r>
            <w:r w:rsidR="002E6077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rychlost 0</w:t>
            </w:r>
            <w:r w:rsidR="007357D1">
              <w:rPr>
                <w:rFonts w:ascii="Arial" w:hAnsi="Arial" w:cs="Arial"/>
              </w:rPr>
              <w:t>–</w:t>
            </w:r>
            <w:r w:rsidRPr="000F1FAF">
              <w:rPr>
                <w:rFonts w:ascii="Arial" w:hAnsi="Arial" w:cs="Arial"/>
              </w:rPr>
              <w:t>40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6A144FE6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284A146E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557" w:type="dxa"/>
            <w:gridSpan w:val="10"/>
          </w:tcPr>
          <w:p w14:paraId="3CFE8CB0" w14:textId="168020DF" w:rsidR="003220A3" w:rsidRPr="000F1FAF" w:rsidRDefault="003220A3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2.42</w:t>
            </w:r>
            <w:r w:rsidR="007357D1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rychlost 41</w:t>
            </w:r>
            <w:r w:rsidR="007357D1">
              <w:rPr>
                <w:rFonts w:ascii="Arial" w:hAnsi="Arial" w:cs="Arial"/>
              </w:rPr>
              <w:t>–</w:t>
            </w:r>
            <w:r w:rsidRPr="000F1FAF">
              <w:rPr>
                <w:rFonts w:ascii="Arial" w:hAnsi="Arial" w:cs="Arial"/>
              </w:rPr>
              <w:t>80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C6815C8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101844F8" w14:textId="77777777" w:rsidR="003220A3" w:rsidRPr="000F1FAF" w:rsidRDefault="003220A3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269" w:type="dxa"/>
            <w:gridSpan w:val="5"/>
          </w:tcPr>
          <w:p w14:paraId="0E1A9120" w14:textId="19ACDE7B" w:rsidR="003220A3" w:rsidRPr="000F1FAF" w:rsidRDefault="003220A3" w:rsidP="007357D1">
            <w:pPr>
              <w:ind w:left="464" w:hanging="464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2.43</w:t>
            </w:r>
            <w:r w:rsidR="002E6077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rychlost 8</w:t>
            </w:r>
            <w:r w:rsidR="007357D1">
              <w:rPr>
                <w:rFonts w:ascii="Arial" w:hAnsi="Arial" w:cs="Arial"/>
              </w:rPr>
              <w:t>1–</w:t>
            </w:r>
            <w:r w:rsidRPr="000F1FAF">
              <w:rPr>
                <w:rFonts w:ascii="Arial" w:hAnsi="Arial" w:cs="Arial"/>
              </w:rPr>
              <w:t>120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3E207D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6671272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</w:tr>
      <w:tr w:rsidR="00A327BF" w:rsidRPr="000F1FAF" w14:paraId="6386F7D8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5811D8AE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3FB25FBB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390F5E94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1DAC1ED9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6F281E74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71254E1C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3F327FAF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592BA0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6AEB64CD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23E0D990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4BDEFE8C" w14:textId="52C45068" w:rsidR="003220A3" w:rsidRPr="000F1FAF" w:rsidRDefault="003220A3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2.44</w:t>
            </w:r>
            <w:r w:rsidR="002E6077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rychlost 121</w:t>
            </w:r>
            <w:r w:rsidR="007357D1">
              <w:rPr>
                <w:rFonts w:ascii="Arial" w:hAnsi="Arial" w:cs="Arial"/>
              </w:rPr>
              <w:t>–</w:t>
            </w:r>
            <w:r w:rsidRPr="000F1FAF">
              <w:rPr>
                <w:rFonts w:ascii="Arial" w:hAnsi="Arial" w:cs="Arial"/>
              </w:rPr>
              <w:t>160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44D81BF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31B5F480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557" w:type="dxa"/>
            <w:gridSpan w:val="10"/>
          </w:tcPr>
          <w:p w14:paraId="2C71B28F" w14:textId="22C8AED3" w:rsidR="003220A3" w:rsidRPr="000F1FAF" w:rsidRDefault="003220A3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2.45</w:t>
            </w:r>
            <w:r w:rsidR="002E6077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rychlost nad 160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0DBEC8C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300E6D1C" w14:textId="77777777" w:rsidR="003220A3" w:rsidRPr="000F1FAF" w:rsidRDefault="003220A3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269" w:type="dxa"/>
            <w:gridSpan w:val="5"/>
          </w:tcPr>
          <w:p w14:paraId="347C9221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9FED65A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07216C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156E6DAC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04073A2A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244F105C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08336E9E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38276B08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5B41DE42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08F86757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3CA13485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F68A9D6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D483036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3220A3" w:rsidRPr="000F1FAF" w14:paraId="5D92DEEA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48722218" w14:textId="5EF10E64" w:rsidR="003220A3" w:rsidRPr="000F1FAF" w:rsidRDefault="003220A3" w:rsidP="002E6077">
            <w:pPr>
              <w:ind w:left="456" w:hanging="456"/>
              <w:rPr>
                <w:rFonts w:ascii="Arial" w:hAnsi="Arial" w:cs="Arial"/>
                <w:b/>
              </w:rPr>
            </w:pPr>
            <w:r w:rsidRPr="000F1FAF">
              <w:rPr>
                <w:rFonts w:ascii="Arial" w:hAnsi="Arial" w:cs="Arial"/>
                <w:b/>
              </w:rPr>
              <w:t>2.6</w:t>
            </w:r>
            <w:r w:rsidR="002E6077">
              <w:rPr>
                <w:rFonts w:ascii="Arial" w:hAnsi="Arial" w:cs="Arial"/>
                <w:b/>
              </w:rPr>
              <w:tab/>
            </w:r>
            <w:r w:rsidRPr="000F1FAF">
              <w:rPr>
                <w:rFonts w:ascii="Arial" w:hAnsi="Arial" w:cs="Arial"/>
                <w:b/>
              </w:rPr>
              <w:t>Systémy řízení železničního provozu zahrnují:</w:t>
            </w:r>
          </w:p>
        </w:tc>
      </w:tr>
      <w:tr w:rsidR="00A327BF" w:rsidRPr="000F1FAF" w14:paraId="4EA9BD66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667E9BEF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2231135E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4FC0B412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2EC8F5D9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6E8C6178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1A84180E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589B9472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39ABE91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428DA2C2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7357D1" w:rsidRPr="000F1FAF" w14:paraId="4C194AB9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278E6085" w14:textId="469B360D" w:rsidR="002E6077" w:rsidRPr="000F1FAF" w:rsidRDefault="002E6077" w:rsidP="007357D1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2.61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ETCS L 1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1C198A09" w14:textId="77777777" w:rsidR="002E6077" w:rsidRPr="000F1FAF" w:rsidRDefault="002E6077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69562AA9" w14:textId="77777777" w:rsidR="00CF6810" w:rsidRDefault="00CF6810" w:rsidP="003220A3">
            <w:pPr>
              <w:jc w:val="both"/>
              <w:rPr>
                <w:rFonts w:ascii="Arial" w:hAnsi="Arial" w:cs="Arial"/>
              </w:rPr>
            </w:pPr>
          </w:p>
          <w:p w14:paraId="1AD14C32" w14:textId="0D5DFA40" w:rsidR="002E6077" w:rsidRPr="000F1FAF" w:rsidRDefault="002E6077" w:rsidP="003220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557" w:type="dxa"/>
            <w:gridSpan w:val="10"/>
          </w:tcPr>
          <w:p w14:paraId="6A64D43B" w14:textId="00E1BBD8" w:rsidR="002E6077" w:rsidRPr="000F1FAF" w:rsidRDefault="002E6077" w:rsidP="007357D1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6</w:t>
            </w:r>
            <w:r w:rsidRPr="000F1FA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ETCS L 2 výhradní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92ED2DF" w14:textId="14D01958" w:rsidR="002E6077" w:rsidRPr="000F1FAF" w:rsidRDefault="002E6077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4D955C93" w14:textId="77777777" w:rsidR="00CF6810" w:rsidRDefault="00CF6810" w:rsidP="003220A3">
            <w:pPr>
              <w:rPr>
                <w:rFonts w:ascii="Arial" w:hAnsi="Arial" w:cs="Arial"/>
              </w:rPr>
            </w:pPr>
          </w:p>
          <w:p w14:paraId="545C7D04" w14:textId="29AF8530" w:rsidR="002E6077" w:rsidRPr="000F1FAF" w:rsidRDefault="002E6077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269" w:type="dxa"/>
            <w:gridSpan w:val="5"/>
          </w:tcPr>
          <w:p w14:paraId="7B34F1A5" w14:textId="05FCD123" w:rsidR="002E6077" w:rsidRPr="000F1FAF" w:rsidRDefault="002E6077" w:rsidP="007357D1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6</w:t>
            </w:r>
            <w:r w:rsidRPr="000F1FA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ETCS L 2 nevýhradní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273610" w14:textId="702E954F" w:rsidR="002E6077" w:rsidRPr="000F1FAF" w:rsidRDefault="002E6077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7A4D132E" w14:textId="77777777" w:rsidR="00CF6810" w:rsidRDefault="00CF6810" w:rsidP="003220A3">
            <w:pPr>
              <w:rPr>
                <w:rFonts w:ascii="Arial" w:hAnsi="Arial" w:cs="Arial"/>
              </w:rPr>
            </w:pPr>
          </w:p>
          <w:p w14:paraId="3051C5AD" w14:textId="760D60F2" w:rsidR="002E6077" w:rsidRPr="000F1FAF" w:rsidRDefault="007357D1" w:rsidP="003220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  <w:tr w:rsidR="007357D1" w:rsidRPr="000F1FAF" w14:paraId="7C0E9BCD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5AAAE34D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68DEEE5E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4B6B6D7B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7353DFA6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73B7C695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6C4A35E4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76025E17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3E098B5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6A4F376F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7357D1" w:rsidRPr="000F1FAF" w14:paraId="3A13D2BC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577BF8B0" w14:textId="79BAF816" w:rsidR="00FE5C49" w:rsidRPr="000F1FAF" w:rsidRDefault="00FE5C49" w:rsidP="007357D1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2.64</w:t>
            </w:r>
            <w:r w:rsidR="002E6077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SHP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4A006376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0BF47273" w14:textId="77777777" w:rsidR="00FE5C49" w:rsidRPr="000F1FAF" w:rsidRDefault="00FE5C49" w:rsidP="003220A3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557" w:type="dxa"/>
            <w:gridSpan w:val="10"/>
          </w:tcPr>
          <w:p w14:paraId="3BD74B51" w14:textId="77777777" w:rsidR="00FE5C49" w:rsidRPr="000F1FAF" w:rsidRDefault="00FE5C49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4D713C57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0C24AE40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763D7C27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FD0D922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7A26B5A7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02715F55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258854EF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7A2F181B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7BBCC85A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145F3157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22F487D6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1A0BDD2F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54310FA4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931EFED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0BCE3FC7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7357D1" w:rsidRPr="000F1FAF" w14:paraId="05268FD9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78523776" w14:textId="2DEB1413" w:rsidR="007357D1" w:rsidRPr="000F1FAF" w:rsidRDefault="007357D1" w:rsidP="007357D1">
            <w:pPr>
              <w:ind w:left="456" w:hanging="456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  <w:b/>
              </w:rPr>
              <w:t>2.7</w:t>
            </w:r>
            <w:r>
              <w:rPr>
                <w:rFonts w:ascii="Arial" w:hAnsi="Arial" w:cs="Arial"/>
                <w:b/>
              </w:rPr>
              <w:tab/>
            </w:r>
            <w:r w:rsidRPr="000F1FAF">
              <w:rPr>
                <w:rFonts w:ascii="Arial" w:hAnsi="Arial" w:cs="Arial"/>
                <w:b/>
              </w:rPr>
              <w:t>Procento železničních tratí vybavených systémem ETCS:</w:t>
            </w:r>
          </w:p>
        </w:tc>
      </w:tr>
      <w:tr w:rsidR="007357D1" w:rsidRPr="000F1FAF" w14:paraId="67A9A1E6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70C36A88" w14:textId="77777777" w:rsidR="007357D1" w:rsidRPr="000F1FAF" w:rsidRDefault="007357D1" w:rsidP="007357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13DAE2A3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4F354B2D" w14:textId="77777777" w:rsidR="007357D1" w:rsidRPr="000F1FAF" w:rsidRDefault="007357D1" w:rsidP="007357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4A91CD85" w14:textId="77777777" w:rsidR="007357D1" w:rsidRPr="000F1FAF" w:rsidRDefault="007357D1" w:rsidP="007357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56864ECB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798995AA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2E3F8562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5ECC65C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77829561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</w:tr>
      <w:tr w:rsidR="007357D1" w:rsidRPr="000F1FAF" w14:paraId="70DC52DA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4BF34047" w14:textId="7210E5E1" w:rsidR="007357D1" w:rsidRPr="000F1FAF" w:rsidRDefault="007357D1" w:rsidP="007357D1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7</w:t>
            </w:r>
            <w:r w:rsidRPr="000F1FA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ETCS L 1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4DF5BC22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5D2FB4DA" w14:textId="77777777" w:rsidR="00CF6810" w:rsidRDefault="00CF6810" w:rsidP="007357D1">
            <w:pPr>
              <w:jc w:val="both"/>
              <w:rPr>
                <w:rFonts w:ascii="Arial" w:hAnsi="Arial" w:cs="Arial"/>
              </w:rPr>
            </w:pPr>
          </w:p>
          <w:p w14:paraId="673F441C" w14:textId="4C39B709" w:rsidR="007357D1" w:rsidRPr="000F1FAF" w:rsidRDefault="007357D1" w:rsidP="007357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557" w:type="dxa"/>
            <w:gridSpan w:val="10"/>
          </w:tcPr>
          <w:p w14:paraId="0124C543" w14:textId="7E4B7315" w:rsidR="007357D1" w:rsidRPr="000F1FAF" w:rsidRDefault="007357D1" w:rsidP="007357D1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</w:t>
            </w:r>
            <w:r w:rsidR="00CF6810">
              <w:rPr>
                <w:rFonts w:ascii="Arial" w:hAnsi="Arial" w:cs="Arial"/>
              </w:rPr>
              <w:t>7</w:t>
            </w:r>
            <w:r w:rsidRPr="000F1FA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ETCS L 2 výhradní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AB03BB5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6B742704" w14:textId="77777777" w:rsidR="00CF6810" w:rsidRDefault="00CF6810" w:rsidP="007357D1">
            <w:pPr>
              <w:rPr>
                <w:rFonts w:ascii="Arial" w:hAnsi="Arial" w:cs="Arial"/>
              </w:rPr>
            </w:pPr>
          </w:p>
          <w:p w14:paraId="55EF7A93" w14:textId="0A39EE35" w:rsidR="007357D1" w:rsidRPr="000F1FAF" w:rsidRDefault="007357D1" w:rsidP="007357D1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2269" w:type="dxa"/>
            <w:gridSpan w:val="5"/>
          </w:tcPr>
          <w:p w14:paraId="5F3E4D77" w14:textId="7D2E55D5" w:rsidR="007357D1" w:rsidRPr="000F1FAF" w:rsidRDefault="007357D1" w:rsidP="007357D1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</w:t>
            </w:r>
            <w:r w:rsidR="00CF6810">
              <w:rPr>
                <w:rFonts w:ascii="Arial" w:hAnsi="Arial" w:cs="Arial"/>
              </w:rPr>
              <w:t>7</w:t>
            </w:r>
            <w:r w:rsidRPr="000F1FA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ETCS L 2 nevýhradní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2EB5EE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295A6EEB" w14:textId="77777777" w:rsidR="00CF6810" w:rsidRDefault="00CF6810" w:rsidP="007357D1">
            <w:pPr>
              <w:rPr>
                <w:rFonts w:ascii="Arial" w:hAnsi="Arial" w:cs="Arial"/>
              </w:rPr>
            </w:pPr>
          </w:p>
          <w:p w14:paraId="3F065449" w14:textId="6209B465" w:rsidR="007357D1" w:rsidRPr="000F1FAF" w:rsidRDefault="007357D1" w:rsidP="007357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  <w:tr w:rsidR="007357D1" w:rsidRPr="000F1FAF" w14:paraId="473B762D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0C7B0CBB" w14:textId="77777777" w:rsidR="007357D1" w:rsidRPr="000F1FAF" w:rsidRDefault="007357D1" w:rsidP="007357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67A41183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1C40B58B" w14:textId="77777777" w:rsidR="007357D1" w:rsidRPr="000F1FAF" w:rsidRDefault="007357D1" w:rsidP="007357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79815EFF" w14:textId="77777777" w:rsidR="007357D1" w:rsidRPr="000F1FAF" w:rsidRDefault="007357D1" w:rsidP="007357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7326641B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22DB493C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51954C27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974756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1989FE9" w14:textId="77777777" w:rsidR="007357D1" w:rsidRPr="000F1FAF" w:rsidRDefault="007357D1" w:rsidP="007357D1">
            <w:pPr>
              <w:rPr>
                <w:rFonts w:ascii="Arial" w:hAnsi="Arial" w:cs="Arial"/>
              </w:rPr>
            </w:pPr>
          </w:p>
        </w:tc>
      </w:tr>
      <w:tr w:rsidR="001D721C" w:rsidRPr="000F1FAF" w14:paraId="7EF6C99E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74551440" w14:textId="0D734484" w:rsidR="001D721C" w:rsidRPr="000F1FAF" w:rsidRDefault="001D721C" w:rsidP="002E6077">
            <w:pPr>
              <w:ind w:left="456" w:hanging="456"/>
              <w:rPr>
                <w:rFonts w:ascii="Arial" w:hAnsi="Arial" w:cs="Arial"/>
                <w:b/>
              </w:rPr>
            </w:pPr>
            <w:r w:rsidRPr="000F1FAF">
              <w:rPr>
                <w:rFonts w:ascii="Arial" w:hAnsi="Arial" w:cs="Arial"/>
                <w:b/>
              </w:rPr>
              <w:t>2.8</w:t>
            </w:r>
            <w:r w:rsidR="007357D1">
              <w:rPr>
                <w:rFonts w:ascii="Arial" w:hAnsi="Arial" w:cs="Arial"/>
                <w:b/>
              </w:rPr>
              <w:tab/>
            </w:r>
            <w:r w:rsidRPr="000F1FAF">
              <w:rPr>
                <w:rFonts w:ascii="Arial" w:hAnsi="Arial" w:cs="Arial"/>
                <w:b/>
              </w:rPr>
              <w:t>Komunikační systém pro řízení železniční dopravy:</w:t>
            </w:r>
          </w:p>
        </w:tc>
      </w:tr>
      <w:tr w:rsidR="00A327BF" w:rsidRPr="000F1FAF" w14:paraId="458E5C3A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5CA1A1AA" w14:textId="77777777" w:rsidR="00FE5C49" w:rsidRPr="000F1FAF" w:rsidRDefault="00FE5C49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3FC3ECEC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5A64DE5E" w14:textId="77777777" w:rsidR="00FE5C49" w:rsidRPr="000F1FAF" w:rsidRDefault="00FE5C49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6AB3A4AC" w14:textId="77777777" w:rsidR="00FE5C49" w:rsidRPr="000F1FAF" w:rsidRDefault="00FE5C49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08C1433D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793D2C16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3AD13949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78F7193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2504D5E4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</w:tr>
      <w:tr w:rsidR="00CF6810" w:rsidRPr="000F1FAF" w14:paraId="2AB28CE9" w14:textId="77777777" w:rsidTr="00CF6810">
        <w:trPr>
          <w:gridAfter w:val="1"/>
          <w:wAfter w:w="28" w:type="dxa"/>
        </w:trPr>
        <w:tc>
          <w:tcPr>
            <w:tcW w:w="2979" w:type="dxa"/>
            <w:gridSpan w:val="7"/>
          </w:tcPr>
          <w:p w14:paraId="2F5945F1" w14:textId="3933B059" w:rsidR="007357D1" w:rsidRPr="000F1FAF" w:rsidRDefault="007357D1" w:rsidP="007357D1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 xml:space="preserve">2.81 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analog s funkcí STOP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14:paraId="0EDD077E" w14:textId="77777777" w:rsidR="007357D1" w:rsidRPr="000F1FAF" w:rsidRDefault="007357D1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075378D" w14:textId="7547E873" w:rsidR="007357D1" w:rsidRPr="000F1FAF" w:rsidRDefault="007357D1" w:rsidP="003220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982" w:type="dxa"/>
            <w:gridSpan w:val="8"/>
          </w:tcPr>
          <w:p w14:paraId="3BE100B4" w14:textId="5987C4BD" w:rsidR="007357D1" w:rsidRPr="000F1FAF" w:rsidRDefault="007357D1" w:rsidP="007357D1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2.82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GSM-R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</w:tcBorders>
          </w:tcPr>
          <w:p w14:paraId="41E4C31F" w14:textId="77777777" w:rsidR="007357D1" w:rsidRPr="000F1FAF" w:rsidRDefault="007357D1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001E4BEA" w14:textId="352BABD3" w:rsidR="007357D1" w:rsidRPr="000F1FAF" w:rsidRDefault="007357D1" w:rsidP="003220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121" w:type="dxa"/>
            <w:gridSpan w:val="4"/>
          </w:tcPr>
          <w:p w14:paraId="255306B5" w14:textId="44F2B330" w:rsidR="007357D1" w:rsidRPr="000F1FAF" w:rsidRDefault="007357D1" w:rsidP="007357D1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2.83</w:t>
            </w:r>
            <w:r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jiné (popsat)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351828" w14:textId="77777777" w:rsidR="007357D1" w:rsidRPr="000F1FAF" w:rsidRDefault="007357D1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left w:val="nil"/>
            </w:tcBorders>
          </w:tcPr>
          <w:p w14:paraId="78ECACEA" w14:textId="15B1ACAF" w:rsidR="007357D1" w:rsidRPr="000F1FAF" w:rsidRDefault="00A327BF" w:rsidP="003220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  <w:tr w:rsidR="00A327BF" w:rsidRPr="000F1FAF" w14:paraId="19108853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659C4F84" w14:textId="48460128" w:rsidR="00BC3289" w:rsidRPr="000F1FAF" w:rsidRDefault="00BC3289" w:rsidP="00A327B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38A376BC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720EE6D5" w14:textId="77777777" w:rsidR="00FE5C49" w:rsidRPr="000F1FAF" w:rsidRDefault="00FE5C49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40BA5FBB" w14:textId="77777777" w:rsidR="00FE5C49" w:rsidRPr="000F1FAF" w:rsidRDefault="00FE5C49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48F76791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564D0F53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6551C156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72E673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2EFF73F7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</w:tr>
      <w:tr w:rsidR="001D721C" w:rsidRPr="000F1FAF" w14:paraId="75066601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6149D06A" w14:textId="77777777" w:rsidR="00CF6810" w:rsidRDefault="00CF6810" w:rsidP="00A327BF">
            <w:pPr>
              <w:rPr>
                <w:rFonts w:ascii="Arial" w:hAnsi="Arial" w:cs="Arial"/>
              </w:rPr>
            </w:pPr>
          </w:p>
          <w:p w14:paraId="2A4A9778" w14:textId="26B0A229" w:rsidR="001D721C" w:rsidRPr="000F1FAF" w:rsidRDefault="001D721C" w:rsidP="00A327BF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Jiné (popis)</w:t>
            </w:r>
          </w:p>
        </w:tc>
        <w:tc>
          <w:tcPr>
            <w:tcW w:w="7748" w:type="dxa"/>
            <w:gridSpan w:val="27"/>
            <w:tcBorders>
              <w:bottom w:val="single" w:sz="4" w:space="0" w:color="auto"/>
            </w:tcBorders>
          </w:tcPr>
          <w:p w14:paraId="4D8E9A9E" w14:textId="77777777" w:rsidR="001D721C" w:rsidRDefault="001D721C" w:rsidP="003220A3">
            <w:pPr>
              <w:rPr>
                <w:rFonts w:ascii="Arial" w:hAnsi="Arial" w:cs="Arial"/>
              </w:rPr>
            </w:pPr>
          </w:p>
          <w:p w14:paraId="0AA19CBB" w14:textId="67CD6452" w:rsidR="00CF6810" w:rsidRPr="000F1FAF" w:rsidRDefault="00CF6810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1E32218D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11843DC9" w14:textId="77777777" w:rsidR="001D721C" w:rsidRPr="000F1FAF" w:rsidRDefault="001D721C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14:paraId="19430098" w14:textId="77777777" w:rsidR="001D721C" w:rsidRPr="000F1FAF" w:rsidRDefault="001D721C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3A7A8004" w14:textId="77777777" w:rsidR="001D721C" w:rsidRPr="000F1FAF" w:rsidRDefault="001D721C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  <w:tcBorders>
              <w:top w:val="single" w:sz="4" w:space="0" w:color="auto"/>
            </w:tcBorders>
          </w:tcPr>
          <w:p w14:paraId="088DE728" w14:textId="77777777" w:rsidR="001D721C" w:rsidRPr="000F1FAF" w:rsidRDefault="001D721C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46E9AADE" w14:textId="77777777" w:rsidR="001D721C" w:rsidRPr="000F1FAF" w:rsidRDefault="001D721C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0D4CEF7A" w14:textId="77777777" w:rsidR="001D721C" w:rsidRPr="000F1FAF" w:rsidRDefault="001D721C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</w:tcBorders>
          </w:tcPr>
          <w:p w14:paraId="5B8BD337" w14:textId="77777777" w:rsidR="001D721C" w:rsidRPr="000F1FAF" w:rsidRDefault="001D721C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32D227" w14:textId="77777777" w:rsidR="001D721C" w:rsidRPr="000F1FAF" w:rsidRDefault="001D721C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</w:tcPr>
          <w:p w14:paraId="1EB4EE99" w14:textId="77777777" w:rsidR="001D721C" w:rsidRPr="000F1FAF" w:rsidRDefault="001D721C" w:rsidP="003220A3">
            <w:pPr>
              <w:rPr>
                <w:rFonts w:ascii="Arial" w:hAnsi="Arial" w:cs="Arial"/>
              </w:rPr>
            </w:pPr>
          </w:p>
        </w:tc>
      </w:tr>
      <w:tr w:rsidR="00C709BF" w:rsidRPr="000F1FAF" w14:paraId="53E1A358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043DDA05" w14:textId="2406C141" w:rsidR="00C709BF" w:rsidRPr="000F1FAF" w:rsidRDefault="00C709BF" w:rsidP="002E6077">
            <w:pPr>
              <w:ind w:left="456" w:hanging="456"/>
              <w:rPr>
                <w:rFonts w:ascii="Arial" w:hAnsi="Arial" w:cs="Arial"/>
                <w:b/>
              </w:rPr>
            </w:pPr>
            <w:r w:rsidRPr="000F1FAF">
              <w:rPr>
                <w:rFonts w:ascii="Arial" w:hAnsi="Arial" w:cs="Arial"/>
                <w:b/>
              </w:rPr>
              <w:lastRenderedPageBreak/>
              <w:t>2.9</w:t>
            </w:r>
            <w:r w:rsidR="00A327BF">
              <w:rPr>
                <w:rFonts w:ascii="Arial" w:hAnsi="Arial" w:cs="Arial"/>
                <w:b/>
              </w:rPr>
              <w:tab/>
            </w:r>
            <w:r w:rsidRPr="000F1FAF">
              <w:rPr>
                <w:rFonts w:ascii="Arial" w:hAnsi="Arial" w:cs="Arial"/>
                <w:b/>
              </w:rPr>
              <w:t>Napájení (procentuální podíl jednotlivých železničních tratí AC/DC):</w:t>
            </w:r>
          </w:p>
        </w:tc>
      </w:tr>
      <w:tr w:rsidR="00A327BF" w:rsidRPr="000F1FAF" w14:paraId="3A673D70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12444349" w14:textId="77777777" w:rsidR="00FE5C49" w:rsidRPr="000F1FAF" w:rsidRDefault="00FE5C49" w:rsidP="004C3D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5FD5F29A" w14:textId="77777777" w:rsidR="00FE5C49" w:rsidRPr="000F1FAF" w:rsidRDefault="00FE5C49" w:rsidP="004C3DF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2DC8E8CB" w14:textId="77777777" w:rsidR="00FE5C49" w:rsidRPr="000F1FAF" w:rsidRDefault="00FE5C49" w:rsidP="004C3D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0F978E56" w14:textId="77777777" w:rsidR="00FE5C49" w:rsidRPr="000F1FAF" w:rsidRDefault="00FE5C49" w:rsidP="004C3D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443C43DF" w14:textId="77777777" w:rsidR="00FE5C49" w:rsidRPr="000F1FAF" w:rsidRDefault="00FE5C49" w:rsidP="004C3DF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5704988E" w14:textId="77777777" w:rsidR="00FE5C49" w:rsidRPr="000F1FAF" w:rsidRDefault="00FE5C49" w:rsidP="004C3D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665D518E" w14:textId="77777777" w:rsidR="00FE5C49" w:rsidRPr="000F1FAF" w:rsidRDefault="00FE5C49" w:rsidP="004C3D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50EA9DA" w14:textId="77777777" w:rsidR="00FE5C49" w:rsidRPr="000F1FAF" w:rsidRDefault="00FE5C49" w:rsidP="004C3DF4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E96CDF0" w14:textId="77777777" w:rsidR="00FE5C49" w:rsidRPr="000F1FAF" w:rsidRDefault="00FE5C49" w:rsidP="004C3DF4">
            <w:pPr>
              <w:rPr>
                <w:rFonts w:ascii="Arial" w:hAnsi="Arial" w:cs="Arial"/>
              </w:rPr>
            </w:pPr>
          </w:p>
        </w:tc>
      </w:tr>
      <w:tr w:rsidR="00A327BF" w:rsidRPr="000F1FAF" w14:paraId="647DADA3" w14:textId="77777777" w:rsidTr="00CF6810">
        <w:trPr>
          <w:gridAfter w:val="1"/>
          <w:wAfter w:w="28" w:type="dxa"/>
        </w:trPr>
        <w:tc>
          <w:tcPr>
            <w:tcW w:w="3688" w:type="dxa"/>
            <w:gridSpan w:val="11"/>
          </w:tcPr>
          <w:p w14:paraId="25ACD5F2" w14:textId="6153997C" w:rsidR="00707FB0" w:rsidRPr="000F1FAF" w:rsidRDefault="00707FB0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2.91</w:t>
            </w:r>
            <w:r w:rsidR="00A327BF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neelektrifikované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14:paraId="729859BC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59B783AC" w14:textId="77777777" w:rsidR="00707FB0" w:rsidRPr="000F1FAF" w:rsidRDefault="00707FB0" w:rsidP="003220A3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4395" w:type="dxa"/>
            <w:gridSpan w:val="14"/>
          </w:tcPr>
          <w:p w14:paraId="7043396B" w14:textId="6E6AA590" w:rsidR="00707FB0" w:rsidRPr="000F1FAF" w:rsidRDefault="00707FB0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2.92</w:t>
            </w:r>
            <w:r w:rsidR="00A327BF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 xml:space="preserve">trakční síť 3 </w:t>
            </w:r>
            <w:proofErr w:type="spellStart"/>
            <w:r w:rsidRPr="000F1FAF">
              <w:rPr>
                <w:rFonts w:ascii="Arial" w:hAnsi="Arial" w:cs="Arial"/>
              </w:rPr>
              <w:t>kV</w:t>
            </w:r>
            <w:proofErr w:type="spellEnd"/>
            <w:r w:rsidRPr="000F1FAF">
              <w:rPr>
                <w:rFonts w:ascii="Arial" w:hAnsi="Arial" w:cs="Arial"/>
              </w:rPr>
              <w:t xml:space="preserve"> stejnosměrný proud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FEB934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1013D922" w14:textId="77777777" w:rsidR="00707FB0" w:rsidRPr="000F1FAF" w:rsidRDefault="00707FB0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</w:tr>
      <w:tr w:rsidR="00A327BF" w:rsidRPr="000F1FAF" w14:paraId="6ACB7F24" w14:textId="77777777" w:rsidTr="00CF6810">
        <w:trPr>
          <w:gridAfter w:val="1"/>
          <w:wAfter w:w="28" w:type="dxa"/>
        </w:trPr>
        <w:tc>
          <w:tcPr>
            <w:tcW w:w="3688" w:type="dxa"/>
            <w:gridSpan w:val="11"/>
          </w:tcPr>
          <w:p w14:paraId="3DC492AB" w14:textId="77777777" w:rsidR="00A327BF" w:rsidRPr="000F1FAF" w:rsidRDefault="00A327BF" w:rsidP="002E6077">
            <w:pPr>
              <w:ind w:left="598" w:hanging="598"/>
              <w:rPr>
                <w:rFonts w:ascii="Arial" w:hAnsi="Arial" w:cs="Arial"/>
              </w:rPr>
            </w:pPr>
          </w:p>
        </w:tc>
        <w:tc>
          <w:tcPr>
            <w:tcW w:w="847" w:type="dxa"/>
            <w:gridSpan w:val="2"/>
          </w:tcPr>
          <w:p w14:paraId="393B8070" w14:textId="77777777" w:rsidR="00A327BF" w:rsidRPr="000F1FAF" w:rsidRDefault="00A327BF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3ABB2C1E" w14:textId="77777777" w:rsidR="00A327BF" w:rsidRPr="000F1FAF" w:rsidRDefault="00A327BF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14"/>
          </w:tcPr>
          <w:p w14:paraId="39985629" w14:textId="77777777" w:rsidR="00A327BF" w:rsidRPr="000F1FAF" w:rsidRDefault="00A327BF" w:rsidP="002E6077">
            <w:pPr>
              <w:ind w:left="598" w:hanging="598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42E45E0" w14:textId="77777777" w:rsidR="00A327BF" w:rsidRPr="000F1FAF" w:rsidRDefault="00A327BF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1E3B7A31" w14:textId="77777777" w:rsidR="00A327BF" w:rsidRPr="000F1FAF" w:rsidRDefault="00A327BF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01467E83" w14:textId="77777777" w:rsidTr="00CF6810">
        <w:trPr>
          <w:gridAfter w:val="1"/>
          <w:wAfter w:w="28" w:type="dxa"/>
        </w:trPr>
        <w:tc>
          <w:tcPr>
            <w:tcW w:w="3688" w:type="dxa"/>
            <w:gridSpan w:val="11"/>
          </w:tcPr>
          <w:p w14:paraId="7C81492E" w14:textId="0A3FF6C1" w:rsidR="00707FB0" w:rsidRPr="000F1FAF" w:rsidRDefault="00707FB0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2.93</w:t>
            </w:r>
            <w:r w:rsidR="00A327BF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 xml:space="preserve">trakční síť 25 </w:t>
            </w:r>
            <w:proofErr w:type="spellStart"/>
            <w:r w:rsidRPr="000F1FAF">
              <w:rPr>
                <w:rFonts w:ascii="Arial" w:hAnsi="Arial" w:cs="Arial"/>
              </w:rPr>
              <w:t>kV</w:t>
            </w:r>
            <w:proofErr w:type="spellEnd"/>
            <w:r w:rsidRPr="000F1FAF">
              <w:rPr>
                <w:rFonts w:ascii="Arial" w:hAnsi="Arial" w:cs="Arial"/>
              </w:rPr>
              <w:t xml:space="preserve"> střídavý proud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14:paraId="06E1517E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5F9BC0FF" w14:textId="77777777" w:rsidR="00CF6810" w:rsidRDefault="00CF6810" w:rsidP="003220A3">
            <w:pPr>
              <w:jc w:val="both"/>
              <w:rPr>
                <w:rFonts w:ascii="Arial" w:hAnsi="Arial" w:cs="Arial"/>
              </w:rPr>
            </w:pPr>
          </w:p>
          <w:p w14:paraId="0CFFF1EB" w14:textId="09C181C3" w:rsidR="00707FB0" w:rsidRPr="000F1FAF" w:rsidRDefault="00707FB0" w:rsidP="003220A3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%</w:t>
            </w:r>
          </w:p>
        </w:tc>
        <w:tc>
          <w:tcPr>
            <w:tcW w:w="4395" w:type="dxa"/>
            <w:gridSpan w:val="14"/>
          </w:tcPr>
          <w:p w14:paraId="51F07F1D" w14:textId="77777777" w:rsidR="00707FB0" w:rsidRPr="000F1FAF" w:rsidRDefault="00707FB0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24964F6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24B2FAA6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16B2D768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087010A7" w14:textId="77777777" w:rsidR="00FE5C49" w:rsidRPr="000F1FAF" w:rsidRDefault="00FE5C49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4E3B9ED3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6048E6EB" w14:textId="77777777" w:rsidR="00FE5C49" w:rsidRPr="000F1FAF" w:rsidRDefault="00FE5C49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67CFBADB" w14:textId="77777777" w:rsidR="00FE5C49" w:rsidRPr="000F1FAF" w:rsidRDefault="00FE5C49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27405C92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6B2C0DED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141F227B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97A7306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99B5258" w14:textId="77777777" w:rsidR="00FE5C49" w:rsidRPr="000F1FAF" w:rsidRDefault="00FE5C49" w:rsidP="003220A3">
            <w:pPr>
              <w:rPr>
                <w:rFonts w:ascii="Arial" w:hAnsi="Arial" w:cs="Arial"/>
              </w:rPr>
            </w:pPr>
          </w:p>
        </w:tc>
      </w:tr>
      <w:tr w:rsidR="00707FB0" w:rsidRPr="000F1FAF" w14:paraId="6E418827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65FE77A9" w14:textId="6EEB6AE0" w:rsidR="00707FB0" w:rsidRPr="000F1FAF" w:rsidRDefault="00707FB0" w:rsidP="002E6077">
            <w:pPr>
              <w:ind w:left="456" w:hanging="456"/>
              <w:rPr>
                <w:rFonts w:ascii="Arial" w:hAnsi="Arial" w:cs="Arial"/>
                <w:b/>
              </w:rPr>
            </w:pPr>
            <w:r w:rsidRPr="000F1FAF">
              <w:rPr>
                <w:rFonts w:ascii="Arial" w:hAnsi="Arial" w:cs="Arial"/>
                <w:b/>
              </w:rPr>
              <w:t>2.10</w:t>
            </w:r>
            <w:r w:rsidR="00A327BF">
              <w:rPr>
                <w:rFonts w:ascii="Arial" w:hAnsi="Arial" w:cs="Arial"/>
                <w:b/>
              </w:rPr>
              <w:tab/>
              <w:t xml:space="preserve"> </w:t>
            </w:r>
            <w:r w:rsidRPr="000F1FAF">
              <w:rPr>
                <w:rFonts w:ascii="Arial" w:hAnsi="Arial" w:cs="Arial"/>
                <w:b/>
              </w:rPr>
              <w:t>Maximální přípustné zatížení nápravy železničního vozidla na infrastruktuře:</w:t>
            </w:r>
          </w:p>
        </w:tc>
      </w:tr>
      <w:tr w:rsidR="00A327BF" w:rsidRPr="000F1FAF" w14:paraId="2E7A1C11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63112060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2313E568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4D549B26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41D0EEE0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0768DAB3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5C9AB7E7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368DFF92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092580A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09481C80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1D7E43CD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1D9374AF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3CF017C2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61CC35D1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72398E41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25135311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71668BF7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061465F0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7976E8B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6778B9D6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02097FD7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0FFBC905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495B8B7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580285CF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73D442C4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311260F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291F0F65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279E4E7D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F35DF1B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50BD1CDF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707FB0" w:rsidRPr="000F1FAF" w14:paraId="0337D42D" w14:textId="77777777" w:rsidTr="00A327BF">
        <w:trPr>
          <w:gridAfter w:val="1"/>
          <w:wAfter w:w="28" w:type="dxa"/>
        </w:trPr>
        <w:tc>
          <w:tcPr>
            <w:tcW w:w="10294" w:type="dxa"/>
            <w:gridSpan w:val="31"/>
          </w:tcPr>
          <w:p w14:paraId="417A1301" w14:textId="6697F6FE" w:rsidR="00707FB0" w:rsidRPr="000F1FAF" w:rsidRDefault="00707FB0" w:rsidP="002E6077">
            <w:pPr>
              <w:ind w:left="456" w:hanging="456"/>
              <w:rPr>
                <w:rFonts w:ascii="Arial" w:hAnsi="Arial" w:cs="Arial"/>
                <w:b/>
              </w:rPr>
            </w:pPr>
            <w:r w:rsidRPr="000F1FAF">
              <w:rPr>
                <w:rFonts w:ascii="Arial" w:hAnsi="Arial" w:cs="Arial"/>
                <w:b/>
              </w:rPr>
              <w:t>2.11</w:t>
            </w:r>
            <w:r w:rsidR="00A327BF">
              <w:rPr>
                <w:rFonts w:ascii="Arial" w:hAnsi="Arial" w:cs="Arial"/>
                <w:b/>
              </w:rPr>
              <w:tab/>
              <w:t xml:space="preserve"> </w:t>
            </w:r>
            <w:r w:rsidRPr="000F1FAF">
              <w:rPr>
                <w:rFonts w:ascii="Arial" w:hAnsi="Arial" w:cs="Arial"/>
                <w:b/>
              </w:rPr>
              <w:t>Počet železničních přejezdů a přechodů pro chodce na infrastruktuře:</w:t>
            </w:r>
          </w:p>
        </w:tc>
      </w:tr>
      <w:tr w:rsidR="00A327BF" w:rsidRPr="000F1FAF" w14:paraId="5157C119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0FD37F6B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3FCBE0C6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0B7ADF8E" w14:textId="77777777" w:rsidR="003220A3" w:rsidRPr="000F1FAF" w:rsidRDefault="003220A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03DEF2FA" w14:textId="77777777" w:rsidR="003220A3" w:rsidRPr="000F1FAF" w:rsidRDefault="003220A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1B1C10A1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1EB69F9F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5F1653E7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69DA725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19223BAB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612E6277" w14:textId="77777777" w:rsidTr="00CF6810">
        <w:tc>
          <w:tcPr>
            <w:tcW w:w="1667" w:type="dxa"/>
            <w:gridSpan w:val="3"/>
          </w:tcPr>
          <w:p w14:paraId="2E97BBD7" w14:textId="1C1CCD3C" w:rsidR="00707FB0" w:rsidRPr="000F1FAF" w:rsidRDefault="00FB0853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2.111</w:t>
            </w:r>
            <w:r w:rsidR="002E6077">
              <w:rPr>
                <w:rFonts w:ascii="Arial" w:hAnsi="Arial" w:cs="Arial"/>
              </w:rPr>
              <w:tab/>
            </w:r>
            <w:r w:rsidRPr="000F1FAF">
              <w:rPr>
                <w:rFonts w:ascii="Arial" w:hAnsi="Arial" w:cs="Arial"/>
              </w:rPr>
              <w:t>kat. A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0E0E0631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5"/>
          </w:tcPr>
          <w:p w14:paraId="4B104C88" w14:textId="77777777" w:rsidR="00707FB0" w:rsidRPr="000F1FAF" w:rsidRDefault="00FB0853" w:rsidP="003220A3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počet</w:t>
            </w:r>
          </w:p>
        </w:tc>
        <w:tc>
          <w:tcPr>
            <w:tcW w:w="1418" w:type="dxa"/>
            <w:gridSpan w:val="5"/>
          </w:tcPr>
          <w:p w14:paraId="4B54E93A" w14:textId="77777777" w:rsidR="00707FB0" w:rsidRPr="000F1FAF" w:rsidRDefault="00FB0853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  <w:sz w:val="20"/>
                <w:szCs w:val="20"/>
              </w:rPr>
              <w:t>2.112 kat. B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14:paraId="13843E86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gridSpan w:val="3"/>
          </w:tcPr>
          <w:p w14:paraId="535F5619" w14:textId="77777777" w:rsidR="00707FB0" w:rsidRPr="000F1FAF" w:rsidRDefault="00FB0853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počet</w:t>
            </w:r>
          </w:p>
        </w:tc>
        <w:tc>
          <w:tcPr>
            <w:tcW w:w="1692" w:type="dxa"/>
            <w:gridSpan w:val="6"/>
          </w:tcPr>
          <w:p w14:paraId="0B76D880" w14:textId="77777777" w:rsidR="00707FB0" w:rsidRPr="000F1FAF" w:rsidRDefault="00FB0853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2.113 kat. C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95C4AB0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3"/>
          </w:tcPr>
          <w:p w14:paraId="14AA37E1" w14:textId="77777777" w:rsidR="00707FB0" w:rsidRPr="000F1FAF" w:rsidRDefault="00FB0853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počet</w:t>
            </w:r>
          </w:p>
        </w:tc>
      </w:tr>
      <w:tr w:rsidR="007357D1" w:rsidRPr="000F1FAF" w14:paraId="1D520A17" w14:textId="77777777" w:rsidTr="00CF6810">
        <w:tc>
          <w:tcPr>
            <w:tcW w:w="1667" w:type="dxa"/>
            <w:gridSpan w:val="3"/>
          </w:tcPr>
          <w:p w14:paraId="4B84641E" w14:textId="77777777" w:rsidR="00FB0853" w:rsidRPr="000F1FAF" w:rsidRDefault="00FB085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3101BA87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6"/>
          </w:tcPr>
          <w:p w14:paraId="2A5D888A" w14:textId="77777777" w:rsidR="00FB0853" w:rsidRPr="000F1FAF" w:rsidRDefault="00FB085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  <w:gridSpan w:val="5"/>
          </w:tcPr>
          <w:p w14:paraId="614BD226" w14:textId="77777777" w:rsidR="00FB0853" w:rsidRPr="000F1FAF" w:rsidRDefault="00FB0853" w:rsidP="0032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14:paraId="34C9E89A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40ED2BE5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6"/>
          </w:tcPr>
          <w:p w14:paraId="65B9C2C3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22719320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3"/>
          </w:tcPr>
          <w:p w14:paraId="7A25F5C2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7D9A2CBC" w14:textId="77777777" w:rsidTr="00CF6810">
        <w:tc>
          <w:tcPr>
            <w:tcW w:w="1667" w:type="dxa"/>
            <w:gridSpan w:val="3"/>
          </w:tcPr>
          <w:p w14:paraId="6F59DC82" w14:textId="77777777" w:rsidR="00FB0853" w:rsidRPr="000F1FAF" w:rsidRDefault="00FB0853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2.114 kat. D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56D645B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5"/>
          </w:tcPr>
          <w:p w14:paraId="30AFDE16" w14:textId="77777777" w:rsidR="00FB0853" w:rsidRPr="000F1FAF" w:rsidRDefault="00FB0853" w:rsidP="003220A3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počet</w:t>
            </w:r>
          </w:p>
        </w:tc>
        <w:tc>
          <w:tcPr>
            <w:tcW w:w="1418" w:type="dxa"/>
            <w:gridSpan w:val="5"/>
          </w:tcPr>
          <w:p w14:paraId="65E7C277" w14:textId="77777777" w:rsidR="00FB0853" w:rsidRPr="000F1FAF" w:rsidRDefault="00FB0853" w:rsidP="002E6077">
            <w:pPr>
              <w:ind w:left="598" w:hanging="598"/>
              <w:rPr>
                <w:rFonts w:ascii="Arial" w:hAnsi="Arial" w:cs="Arial"/>
                <w:sz w:val="20"/>
                <w:szCs w:val="20"/>
              </w:rPr>
            </w:pPr>
            <w:r w:rsidRPr="000F1FAF">
              <w:rPr>
                <w:rFonts w:ascii="Arial" w:hAnsi="Arial" w:cs="Arial"/>
                <w:sz w:val="20"/>
                <w:szCs w:val="20"/>
              </w:rPr>
              <w:t>2.</w:t>
            </w:r>
            <w:r w:rsidRPr="002E6077">
              <w:rPr>
                <w:rFonts w:ascii="Arial" w:hAnsi="Arial" w:cs="Arial"/>
              </w:rPr>
              <w:t>115</w:t>
            </w:r>
            <w:r w:rsidRPr="000F1FAF">
              <w:rPr>
                <w:rFonts w:ascii="Arial" w:hAnsi="Arial" w:cs="Arial"/>
                <w:sz w:val="20"/>
                <w:szCs w:val="20"/>
              </w:rPr>
              <w:t xml:space="preserve"> kat. E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14:paraId="071C2C38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gridSpan w:val="3"/>
          </w:tcPr>
          <w:p w14:paraId="5ED923C7" w14:textId="77777777" w:rsidR="00FB0853" w:rsidRPr="000F1FAF" w:rsidRDefault="00FB0853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počet</w:t>
            </w:r>
          </w:p>
        </w:tc>
        <w:tc>
          <w:tcPr>
            <w:tcW w:w="1692" w:type="dxa"/>
            <w:gridSpan w:val="6"/>
          </w:tcPr>
          <w:p w14:paraId="4B3E756A" w14:textId="77777777" w:rsidR="00FB0853" w:rsidRPr="000F1FAF" w:rsidRDefault="00FB0853" w:rsidP="002E6077">
            <w:pPr>
              <w:ind w:left="598" w:hanging="598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2.116 kat. F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62B4178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3"/>
          </w:tcPr>
          <w:p w14:paraId="347B69E4" w14:textId="77777777" w:rsidR="00FB0853" w:rsidRPr="000F1FAF" w:rsidRDefault="00FB0853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počet</w:t>
            </w:r>
          </w:p>
        </w:tc>
      </w:tr>
      <w:tr w:rsidR="007357D1" w:rsidRPr="000F1FAF" w14:paraId="1089DA07" w14:textId="77777777" w:rsidTr="00CF6810">
        <w:tc>
          <w:tcPr>
            <w:tcW w:w="1667" w:type="dxa"/>
            <w:gridSpan w:val="3"/>
          </w:tcPr>
          <w:p w14:paraId="1EB3317E" w14:textId="77777777" w:rsidR="00FB0853" w:rsidRPr="000F1FAF" w:rsidRDefault="00FB0853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5B7E78BA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6"/>
          </w:tcPr>
          <w:p w14:paraId="1DEA5C20" w14:textId="77777777" w:rsidR="00FB0853" w:rsidRPr="000F1FAF" w:rsidRDefault="00FB0853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3" w:type="dxa"/>
            <w:gridSpan w:val="5"/>
          </w:tcPr>
          <w:p w14:paraId="42DD0853" w14:textId="77777777" w:rsidR="00FB0853" w:rsidRPr="000F1FAF" w:rsidRDefault="00FB0853" w:rsidP="0032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14:paraId="349523AE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5886A7A5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6"/>
          </w:tcPr>
          <w:p w14:paraId="40DA5230" w14:textId="77777777" w:rsidR="00FB0853" w:rsidRPr="000F1FAF" w:rsidRDefault="00FB0853" w:rsidP="00FB085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128FCED6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3"/>
          </w:tcPr>
          <w:p w14:paraId="31FEA197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</w:tr>
      <w:tr w:rsidR="007357D1" w:rsidRPr="000F1FAF" w14:paraId="479A2A6A" w14:textId="77777777" w:rsidTr="00CF6810">
        <w:tc>
          <w:tcPr>
            <w:tcW w:w="1667" w:type="dxa"/>
            <w:gridSpan w:val="3"/>
          </w:tcPr>
          <w:p w14:paraId="137DEC8D" w14:textId="77777777" w:rsidR="00FB0853" w:rsidRPr="000F1FAF" w:rsidRDefault="00FB0853" w:rsidP="003220A3">
            <w:pPr>
              <w:jc w:val="right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celkem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0E8A4ED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6"/>
          </w:tcPr>
          <w:p w14:paraId="580C11C8" w14:textId="77777777" w:rsidR="00FB0853" w:rsidRPr="000F1FAF" w:rsidRDefault="00DF03C3" w:rsidP="003220A3">
            <w:pPr>
              <w:jc w:val="both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počet</w:t>
            </w:r>
          </w:p>
        </w:tc>
        <w:tc>
          <w:tcPr>
            <w:tcW w:w="1423" w:type="dxa"/>
            <w:gridSpan w:val="5"/>
          </w:tcPr>
          <w:p w14:paraId="6212FEE5" w14:textId="77777777" w:rsidR="00FB0853" w:rsidRPr="000F1FAF" w:rsidRDefault="00FB0853" w:rsidP="0032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14:paraId="0DC97DD9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05ED9B78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6"/>
          </w:tcPr>
          <w:p w14:paraId="0771EF76" w14:textId="77777777" w:rsidR="00FB0853" w:rsidRPr="000F1FAF" w:rsidRDefault="00FB0853" w:rsidP="00FB085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02" w:type="dxa"/>
          </w:tcPr>
          <w:p w14:paraId="38FC436E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3"/>
          </w:tcPr>
          <w:p w14:paraId="40B3AA54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535DB698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0059EC71" w14:textId="77777777" w:rsidR="00707FB0" w:rsidRPr="000F1FAF" w:rsidRDefault="00707FB0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14D06CEA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1AEF19E3" w14:textId="77777777" w:rsidR="00707FB0" w:rsidRPr="000F1FAF" w:rsidRDefault="00707FB0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61C0E93E" w14:textId="77777777" w:rsidR="00707FB0" w:rsidRPr="000F1FAF" w:rsidRDefault="00707FB0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40C0E264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42B9DB43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6F1D775F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8797624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46B61C05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31212379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4D32C9B2" w14:textId="77777777" w:rsidR="00707FB0" w:rsidRPr="000F1FAF" w:rsidRDefault="00707FB0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3070A1C2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6BFA5F1F" w14:textId="77777777" w:rsidR="00707FB0" w:rsidRPr="000F1FAF" w:rsidRDefault="00707FB0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7F202BAF" w14:textId="77777777" w:rsidR="00707FB0" w:rsidRPr="000F1FAF" w:rsidRDefault="00707FB0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1038C97F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6D96B66B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49E12A4C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E207029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1D7BCAD6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6312C1F1" w14:textId="77777777" w:rsidTr="00CF6810">
        <w:trPr>
          <w:gridAfter w:val="1"/>
          <w:wAfter w:w="28" w:type="dxa"/>
        </w:trPr>
        <w:tc>
          <w:tcPr>
            <w:tcW w:w="1121" w:type="dxa"/>
            <w:gridSpan w:val="2"/>
          </w:tcPr>
          <w:p w14:paraId="5F5AA77B" w14:textId="77777777" w:rsidR="00707FB0" w:rsidRPr="000F1FAF" w:rsidRDefault="00FB0853" w:rsidP="00FB0853">
            <w:pPr>
              <w:rPr>
                <w:rFonts w:ascii="Arial" w:hAnsi="Arial" w:cs="Arial"/>
                <w:b/>
              </w:rPr>
            </w:pPr>
            <w:r w:rsidRPr="000F1FAF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1992" w:type="dxa"/>
            <w:gridSpan w:val="6"/>
          </w:tcPr>
          <w:p w14:paraId="33D8014F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00B7158F" w14:textId="77777777" w:rsidR="00707FB0" w:rsidRPr="000F1FAF" w:rsidRDefault="00707FB0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0AC2CAF8" w14:textId="77777777" w:rsidR="00707FB0" w:rsidRPr="000F1FAF" w:rsidRDefault="00707FB0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6DF15286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5DF7E07E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096C231C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48B9AC7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4ABD8136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</w:tr>
      <w:tr w:rsidR="00A327BF" w:rsidRPr="000F1FAF" w14:paraId="7F4BF7CC" w14:textId="77777777" w:rsidTr="00CF6810">
        <w:trPr>
          <w:gridAfter w:val="1"/>
          <w:wAfter w:w="28" w:type="dxa"/>
        </w:trPr>
        <w:tc>
          <w:tcPr>
            <w:tcW w:w="2546" w:type="dxa"/>
            <w:gridSpan w:val="4"/>
          </w:tcPr>
          <w:p w14:paraId="61A725C5" w14:textId="77777777" w:rsidR="00707FB0" w:rsidRPr="000F1FAF" w:rsidRDefault="00707FB0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</w:tcPr>
          <w:p w14:paraId="6460F3FF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767D5A05" w14:textId="77777777" w:rsidR="00707FB0" w:rsidRPr="000F1FAF" w:rsidRDefault="00707FB0" w:rsidP="003220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0"/>
          </w:tcPr>
          <w:p w14:paraId="41F37098" w14:textId="77777777" w:rsidR="00707FB0" w:rsidRPr="000F1FAF" w:rsidRDefault="00707FB0" w:rsidP="003220A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33335DF2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14:paraId="54A7E7E0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</w:tcPr>
          <w:p w14:paraId="487769D8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8246BC5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1847386A" w14:textId="77777777" w:rsidR="00707FB0" w:rsidRPr="000F1FAF" w:rsidRDefault="00707FB0" w:rsidP="003220A3">
            <w:pPr>
              <w:rPr>
                <w:rFonts w:ascii="Arial" w:hAnsi="Arial" w:cs="Arial"/>
              </w:rPr>
            </w:pPr>
          </w:p>
        </w:tc>
      </w:tr>
      <w:tr w:rsidR="00FB0853" w:rsidRPr="000F1FAF" w14:paraId="4B59ABF4" w14:textId="77777777" w:rsidTr="00CF6810">
        <w:trPr>
          <w:gridAfter w:val="1"/>
          <w:wAfter w:w="28" w:type="dxa"/>
        </w:trPr>
        <w:tc>
          <w:tcPr>
            <w:tcW w:w="2688" w:type="dxa"/>
            <w:gridSpan w:val="5"/>
          </w:tcPr>
          <w:p w14:paraId="206E3D47" w14:textId="77777777" w:rsidR="00FB0853" w:rsidRPr="000F1FAF" w:rsidRDefault="00FB0853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Žadatel (osoba dle OR):</w:t>
            </w:r>
          </w:p>
        </w:tc>
        <w:tc>
          <w:tcPr>
            <w:tcW w:w="7606" w:type="dxa"/>
            <w:gridSpan w:val="26"/>
            <w:tcBorders>
              <w:bottom w:val="single" w:sz="4" w:space="0" w:color="auto"/>
            </w:tcBorders>
          </w:tcPr>
          <w:p w14:paraId="4031A37C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</w:tr>
      <w:tr w:rsidR="00C709BF" w:rsidRPr="000F1FAF" w14:paraId="3EF18CCC" w14:textId="77777777" w:rsidTr="00CF6810">
        <w:trPr>
          <w:gridAfter w:val="1"/>
          <w:wAfter w:w="28" w:type="dxa"/>
        </w:trPr>
        <w:tc>
          <w:tcPr>
            <w:tcW w:w="4535" w:type="dxa"/>
            <w:gridSpan w:val="13"/>
          </w:tcPr>
          <w:p w14:paraId="4A269CA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4654E43F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gridSpan w:val="6"/>
          </w:tcPr>
          <w:p w14:paraId="41C53175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  <w:gridSpan w:val="5"/>
          </w:tcPr>
          <w:p w14:paraId="450736E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3"/>
          </w:tcPr>
          <w:p w14:paraId="40D26794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62DC77EC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C709BF" w:rsidRPr="000F1FAF" w14:paraId="7A085B8C" w14:textId="77777777" w:rsidTr="00CF6810">
        <w:trPr>
          <w:gridAfter w:val="1"/>
          <w:wAfter w:w="28" w:type="dxa"/>
        </w:trPr>
        <w:tc>
          <w:tcPr>
            <w:tcW w:w="4535" w:type="dxa"/>
            <w:gridSpan w:val="13"/>
          </w:tcPr>
          <w:p w14:paraId="53B355CF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21EFCF07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gridSpan w:val="6"/>
          </w:tcPr>
          <w:p w14:paraId="07E5F771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  <w:gridSpan w:val="5"/>
          </w:tcPr>
          <w:p w14:paraId="1C5270DC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3"/>
          </w:tcPr>
          <w:p w14:paraId="21C0745A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6F3C5EA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FB0853" w:rsidRPr="000F1FAF" w14:paraId="14B9D2F1" w14:textId="77777777" w:rsidTr="00CF6810">
        <w:trPr>
          <w:gridAfter w:val="1"/>
          <w:wAfter w:w="28" w:type="dxa"/>
        </w:trPr>
        <w:tc>
          <w:tcPr>
            <w:tcW w:w="4535" w:type="dxa"/>
            <w:gridSpan w:val="13"/>
          </w:tcPr>
          <w:p w14:paraId="2DAD0844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6222DCA9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5333" w:type="dxa"/>
            <w:gridSpan w:val="16"/>
            <w:tcBorders>
              <w:bottom w:val="single" w:sz="4" w:space="0" w:color="auto"/>
            </w:tcBorders>
          </w:tcPr>
          <w:p w14:paraId="6E7835EE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</w:tr>
      <w:tr w:rsidR="00FB0853" w:rsidRPr="000F1FAF" w14:paraId="0C25CAED" w14:textId="77777777" w:rsidTr="00CF6810">
        <w:trPr>
          <w:gridAfter w:val="1"/>
          <w:wAfter w:w="28" w:type="dxa"/>
        </w:trPr>
        <w:tc>
          <w:tcPr>
            <w:tcW w:w="4535" w:type="dxa"/>
            <w:gridSpan w:val="13"/>
          </w:tcPr>
          <w:p w14:paraId="37DE152F" w14:textId="72FF93FF" w:rsidR="00FB0853" w:rsidRPr="00A327B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5DDF774D" w14:textId="77777777" w:rsidR="00FB0853" w:rsidRPr="000F1FAF" w:rsidRDefault="00FB0853" w:rsidP="003220A3">
            <w:pPr>
              <w:rPr>
                <w:rFonts w:ascii="Arial" w:hAnsi="Arial" w:cs="Arial"/>
              </w:rPr>
            </w:pPr>
          </w:p>
        </w:tc>
        <w:tc>
          <w:tcPr>
            <w:tcW w:w="5333" w:type="dxa"/>
            <w:gridSpan w:val="16"/>
            <w:tcBorders>
              <w:top w:val="single" w:sz="4" w:space="0" w:color="auto"/>
            </w:tcBorders>
          </w:tcPr>
          <w:p w14:paraId="60F0ACE6" w14:textId="77777777" w:rsidR="00FB0853" w:rsidRPr="000F1FAF" w:rsidRDefault="00FB0853" w:rsidP="00FB0853">
            <w:pPr>
              <w:jc w:val="center"/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Jméno a příjmení</w:t>
            </w:r>
          </w:p>
        </w:tc>
      </w:tr>
      <w:tr w:rsidR="00C709BF" w:rsidRPr="000F1FAF" w14:paraId="35E6E73B" w14:textId="77777777" w:rsidTr="00CF6810">
        <w:trPr>
          <w:gridAfter w:val="1"/>
          <w:wAfter w:w="28" w:type="dxa"/>
        </w:trPr>
        <w:tc>
          <w:tcPr>
            <w:tcW w:w="4535" w:type="dxa"/>
            <w:gridSpan w:val="13"/>
          </w:tcPr>
          <w:p w14:paraId="20E691A2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486DBBC8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gridSpan w:val="6"/>
          </w:tcPr>
          <w:p w14:paraId="34C9CFE2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  <w:gridSpan w:val="5"/>
          </w:tcPr>
          <w:p w14:paraId="3D38DDFA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3"/>
          </w:tcPr>
          <w:p w14:paraId="49A8A79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66326202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C709BF" w:rsidRPr="000F1FAF" w14:paraId="4F041BFD" w14:textId="77777777" w:rsidTr="00CF6810">
        <w:trPr>
          <w:gridAfter w:val="1"/>
          <w:wAfter w:w="28" w:type="dxa"/>
        </w:trPr>
        <w:tc>
          <w:tcPr>
            <w:tcW w:w="4535" w:type="dxa"/>
            <w:gridSpan w:val="13"/>
          </w:tcPr>
          <w:p w14:paraId="7641899D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4B493B4E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gridSpan w:val="6"/>
          </w:tcPr>
          <w:p w14:paraId="5374EF22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  <w:gridSpan w:val="5"/>
          </w:tcPr>
          <w:p w14:paraId="4806D65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3"/>
          </w:tcPr>
          <w:p w14:paraId="4959FCDB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1C464650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CF6810" w:rsidRPr="000F1FAF" w14:paraId="3C46EEC0" w14:textId="77777777" w:rsidTr="00CF6810">
        <w:trPr>
          <w:gridAfter w:val="1"/>
          <w:wAfter w:w="28" w:type="dxa"/>
        </w:trPr>
        <w:tc>
          <w:tcPr>
            <w:tcW w:w="984" w:type="dxa"/>
          </w:tcPr>
          <w:p w14:paraId="6BB2AA33" w14:textId="77777777" w:rsidR="00DF03C3" w:rsidRPr="000F1FAF" w:rsidRDefault="00DF03C3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datum</w:t>
            </w:r>
          </w:p>
        </w:tc>
        <w:tc>
          <w:tcPr>
            <w:tcW w:w="2704" w:type="dxa"/>
            <w:gridSpan w:val="10"/>
            <w:tcBorders>
              <w:bottom w:val="single" w:sz="4" w:space="0" w:color="auto"/>
            </w:tcBorders>
          </w:tcPr>
          <w:p w14:paraId="403858F1" w14:textId="77777777" w:rsidR="00DF03C3" w:rsidRPr="000F1FAF" w:rsidRDefault="00DF03C3" w:rsidP="003220A3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gridSpan w:val="2"/>
          </w:tcPr>
          <w:p w14:paraId="4CB8FD7A" w14:textId="77777777" w:rsidR="00DF03C3" w:rsidRPr="000F1FAF" w:rsidRDefault="00DF03C3" w:rsidP="003220A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</w:tcPr>
          <w:p w14:paraId="6FE108AF" w14:textId="77777777" w:rsidR="00DF03C3" w:rsidRPr="000F1FAF" w:rsidRDefault="00DF03C3" w:rsidP="003220A3">
            <w:pPr>
              <w:rPr>
                <w:rFonts w:ascii="Arial" w:hAnsi="Arial" w:cs="Arial"/>
              </w:rPr>
            </w:pPr>
            <w:r w:rsidRPr="000F1FAF">
              <w:rPr>
                <w:rFonts w:ascii="Arial" w:hAnsi="Arial" w:cs="Arial"/>
              </w:rPr>
              <w:t>podpis</w:t>
            </w:r>
          </w:p>
        </w:tc>
        <w:tc>
          <w:tcPr>
            <w:tcW w:w="4766" w:type="dxa"/>
            <w:gridSpan w:val="14"/>
            <w:tcBorders>
              <w:bottom w:val="single" w:sz="4" w:space="0" w:color="auto"/>
            </w:tcBorders>
          </w:tcPr>
          <w:p w14:paraId="271719D6" w14:textId="77777777" w:rsidR="00DF03C3" w:rsidRPr="000F1FAF" w:rsidRDefault="00DF03C3" w:rsidP="003220A3">
            <w:pPr>
              <w:rPr>
                <w:rFonts w:ascii="Arial" w:hAnsi="Arial" w:cs="Arial"/>
              </w:rPr>
            </w:pPr>
          </w:p>
        </w:tc>
      </w:tr>
      <w:tr w:rsidR="00C709BF" w:rsidRPr="000F1FAF" w14:paraId="13DE70EF" w14:textId="77777777" w:rsidTr="00CF6810">
        <w:trPr>
          <w:gridAfter w:val="1"/>
          <w:wAfter w:w="28" w:type="dxa"/>
        </w:trPr>
        <w:tc>
          <w:tcPr>
            <w:tcW w:w="4535" w:type="dxa"/>
            <w:gridSpan w:val="13"/>
          </w:tcPr>
          <w:p w14:paraId="08420496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67B690E2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gridSpan w:val="6"/>
          </w:tcPr>
          <w:p w14:paraId="61E11640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  <w:gridSpan w:val="5"/>
          </w:tcPr>
          <w:p w14:paraId="131F8186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3"/>
          </w:tcPr>
          <w:p w14:paraId="3AB8B737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5B59820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  <w:tr w:rsidR="00C709BF" w:rsidRPr="000F1FAF" w14:paraId="1CFD17A7" w14:textId="77777777" w:rsidTr="00CF6810">
        <w:trPr>
          <w:gridAfter w:val="1"/>
          <w:wAfter w:w="28" w:type="dxa"/>
        </w:trPr>
        <w:tc>
          <w:tcPr>
            <w:tcW w:w="4535" w:type="dxa"/>
            <w:gridSpan w:val="13"/>
          </w:tcPr>
          <w:p w14:paraId="579F363F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</w:tcPr>
          <w:p w14:paraId="11F0FC49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gridSpan w:val="6"/>
          </w:tcPr>
          <w:p w14:paraId="650B377C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  <w:gridSpan w:val="5"/>
          </w:tcPr>
          <w:p w14:paraId="7A5C8E5F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3"/>
          </w:tcPr>
          <w:p w14:paraId="4BCEDC28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gridSpan w:val="2"/>
          </w:tcPr>
          <w:p w14:paraId="59E0B7EE" w14:textId="77777777" w:rsidR="003220A3" w:rsidRPr="000F1FAF" w:rsidRDefault="003220A3" w:rsidP="003220A3">
            <w:pPr>
              <w:rPr>
                <w:rFonts w:ascii="Arial" w:hAnsi="Arial" w:cs="Arial"/>
              </w:rPr>
            </w:pPr>
          </w:p>
        </w:tc>
      </w:tr>
    </w:tbl>
    <w:p w14:paraId="3481349D" w14:textId="77777777" w:rsidR="0048731E" w:rsidRPr="000F1FAF" w:rsidRDefault="0048731E">
      <w:pPr>
        <w:rPr>
          <w:rFonts w:ascii="Arial" w:hAnsi="Arial" w:cs="Arial"/>
        </w:rPr>
      </w:pPr>
    </w:p>
    <w:sectPr w:rsidR="0048731E" w:rsidRPr="000F1FAF" w:rsidSect="00A6202F">
      <w:footerReference w:type="default" r:id="rId9"/>
      <w:headerReference w:type="first" r:id="rId10"/>
      <w:pgSz w:w="11906" w:h="16838"/>
      <w:pgMar w:top="993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ABE8D" w14:textId="77777777" w:rsidR="00285E6F" w:rsidRDefault="00285E6F" w:rsidP="003A7B9E">
      <w:pPr>
        <w:spacing w:after="0" w:line="240" w:lineRule="auto"/>
      </w:pPr>
      <w:r>
        <w:separator/>
      </w:r>
    </w:p>
  </w:endnote>
  <w:endnote w:type="continuationSeparator" w:id="0">
    <w:p w14:paraId="38A1CB60" w14:textId="77777777" w:rsidR="00285E6F" w:rsidRDefault="00285E6F" w:rsidP="003A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6A6AA" w14:textId="609EABDF" w:rsidR="003A7B9E" w:rsidRDefault="003A7B9E" w:rsidP="003A7B9E">
    <w:pPr>
      <w:pStyle w:val="Zpat"/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B60096">
      <w:rPr>
        <w:noProof/>
      </w:rPr>
      <w:t>2</w:t>
    </w:r>
    <w:r>
      <w:fldChar w:fldCharType="end"/>
    </w:r>
    <w:r>
      <w:t xml:space="preserve"> / </w:t>
    </w:r>
    <w:fldSimple w:instr=" NUMPAGES   \* MERGEFORMAT ">
      <w:r w:rsidR="00B6009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77F0F" w14:textId="77777777" w:rsidR="00285E6F" w:rsidRDefault="00285E6F" w:rsidP="003A7B9E">
      <w:pPr>
        <w:spacing w:after="0" w:line="240" w:lineRule="auto"/>
      </w:pPr>
      <w:r>
        <w:separator/>
      </w:r>
    </w:p>
  </w:footnote>
  <w:footnote w:type="continuationSeparator" w:id="0">
    <w:p w14:paraId="23ACCE9C" w14:textId="77777777" w:rsidR="00285E6F" w:rsidRDefault="00285E6F" w:rsidP="003A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5AF0" w14:textId="0B5D5D30" w:rsidR="00752275" w:rsidRPr="00590C53" w:rsidRDefault="00752275" w:rsidP="00752275">
    <w:pPr>
      <w:pStyle w:val="Zhlav"/>
      <w:tabs>
        <w:tab w:val="clear" w:pos="4536"/>
        <w:tab w:val="clear" w:pos="9072"/>
        <w:tab w:val="right" w:pos="0"/>
      </w:tabs>
      <w:jc w:val="right"/>
      <w:rPr>
        <w:rFonts w:ascii="Arial" w:hAnsi="Arial" w:cs="Arial"/>
      </w:rPr>
    </w:pPr>
    <w:r w:rsidRPr="00590C53">
      <w:rPr>
        <w:rFonts w:ascii="Arial" w:hAnsi="Arial" w:cs="Arial"/>
      </w:rPr>
      <w:t>Příloha č.</w:t>
    </w:r>
    <w:r>
      <w:rPr>
        <w:rFonts w:ascii="Arial" w:hAnsi="Arial" w:cs="Arial"/>
      </w:rPr>
      <w:t>2</w:t>
    </w:r>
    <w:r w:rsidRPr="00590C53">
      <w:rPr>
        <w:rFonts w:ascii="Arial" w:hAnsi="Arial" w:cs="Arial"/>
      </w:rPr>
      <w:t xml:space="preserve"> k</w:t>
    </w:r>
    <w:r>
      <w:rPr>
        <w:rFonts w:ascii="Arial" w:hAnsi="Arial" w:cs="Arial"/>
      </w:rPr>
      <w:t> </w:t>
    </w:r>
    <w:r w:rsidRPr="00590C53">
      <w:rPr>
        <w:rFonts w:ascii="Arial" w:hAnsi="Arial" w:cs="Arial"/>
      </w:rPr>
      <w:t>žádosti</w:t>
    </w:r>
    <w:r>
      <w:rPr>
        <w:rFonts w:ascii="Arial" w:hAnsi="Arial" w:cs="Arial"/>
      </w:rPr>
      <w:t xml:space="preserve"> </w:t>
    </w:r>
    <w:r w:rsidRPr="00590C53">
      <w:rPr>
        <w:rFonts w:ascii="Arial" w:hAnsi="Arial" w:cs="Arial"/>
      </w:rPr>
      <w:t>– osvědčení o bezpečnosti provozovatele dráhy</w:t>
    </w:r>
  </w:p>
  <w:p w14:paraId="7C8BA2F5" w14:textId="14B260AC" w:rsidR="00A6202F" w:rsidRDefault="00A6202F" w:rsidP="00002E4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B2495"/>
    <w:multiLevelType w:val="multilevel"/>
    <w:tmpl w:val="3B8CD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D3"/>
    <w:rsid w:val="00002E45"/>
    <w:rsid w:val="000F1FAF"/>
    <w:rsid w:val="0013734C"/>
    <w:rsid w:val="001562F5"/>
    <w:rsid w:val="001D721C"/>
    <w:rsid w:val="001E386B"/>
    <w:rsid w:val="002733D6"/>
    <w:rsid w:val="00285E6F"/>
    <w:rsid w:val="002D14F2"/>
    <w:rsid w:val="002E6077"/>
    <w:rsid w:val="003220A3"/>
    <w:rsid w:val="003A7B9E"/>
    <w:rsid w:val="0048731E"/>
    <w:rsid w:val="00637926"/>
    <w:rsid w:val="00642479"/>
    <w:rsid w:val="00707FB0"/>
    <w:rsid w:val="00730668"/>
    <w:rsid w:val="007357D1"/>
    <w:rsid w:val="00752275"/>
    <w:rsid w:val="008E1E23"/>
    <w:rsid w:val="009E0CC0"/>
    <w:rsid w:val="00A048A8"/>
    <w:rsid w:val="00A327BF"/>
    <w:rsid w:val="00A6202F"/>
    <w:rsid w:val="00A90A42"/>
    <w:rsid w:val="00AA7453"/>
    <w:rsid w:val="00B60096"/>
    <w:rsid w:val="00BC3289"/>
    <w:rsid w:val="00C26BA9"/>
    <w:rsid w:val="00C709BF"/>
    <w:rsid w:val="00CF6810"/>
    <w:rsid w:val="00D21AF0"/>
    <w:rsid w:val="00DD126C"/>
    <w:rsid w:val="00DD5830"/>
    <w:rsid w:val="00DF03C3"/>
    <w:rsid w:val="00E53DCB"/>
    <w:rsid w:val="00EC3521"/>
    <w:rsid w:val="00EF702C"/>
    <w:rsid w:val="00F37416"/>
    <w:rsid w:val="00F63AD3"/>
    <w:rsid w:val="00FB0853"/>
    <w:rsid w:val="00FD7F88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8BC88"/>
  <w15:chartTrackingRefBased/>
  <w15:docId w15:val="{57E167AA-DBCC-4CD9-ABE9-4B078D98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6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3AD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E38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8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8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38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38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86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A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B9E"/>
  </w:style>
  <w:style w:type="paragraph" w:styleId="Zpat">
    <w:name w:val="footer"/>
    <w:basedOn w:val="Normln"/>
    <w:link w:val="ZpatChar"/>
    <w:uiPriority w:val="99"/>
    <w:unhideWhenUsed/>
    <w:rsid w:val="003A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6095-3ED1-4F26-92F6-CA97E929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Handl</dc:creator>
  <cp:keywords/>
  <dc:description/>
  <cp:lastModifiedBy>Alena Pecínová</cp:lastModifiedBy>
  <cp:revision>2</cp:revision>
  <dcterms:created xsi:type="dcterms:W3CDTF">2025-12-11T09:32:00Z</dcterms:created>
  <dcterms:modified xsi:type="dcterms:W3CDTF">2025-12-11T09:32:00Z</dcterms:modified>
</cp:coreProperties>
</file>